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67" w:rsidRDefault="00E46B67" w:rsidP="00E750DD">
      <w:pPr>
        <w:jc w:val="center"/>
        <w:rPr>
          <w:rFonts w:ascii="Courier New" w:hAnsi="Courier New" w:cs="Courier New"/>
          <w:b/>
          <w:color w:val="4472C4" w:themeColor="accent5"/>
          <w:sz w:val="28"/>
          <w:szCs w:val="28"/>
        </w:rPr>
      </w:pPr>
    </w:p>
    <w:p w:rsidR="00D96C76" w:rsidRPr="00E750DD" w:rsidRDefault="00E750DD" w:rsidP="00E750DD">
      <w:pPr>
        <w:jc w:val="center"/>
        <w:rPr>
          <w:rFonts w:ascii="Courier New" w:hAnsi="Courier New" w:cs="Courier New"/>
          <w:b/>
          <w:color w:val="4472C4" w:themeColor="accent5"/>
          <w:sz w:val="28"/>
          <w:szCs w:val="28"/>
        </w:rPr>
      </w:pPr>
      <w:r w:rsidRPr="00E750DD">
        <w:rPr>
          <w:rFonts w:ascii="Courier New" w:hAnsi="Courier New" w:cs="Courier New"/>
          <w:b/>
          <w:color w:val="4472C4" w:themeColor="accent5"/>
          <w:sz w:val="28"/>
          <w:szCs w:val="28"/>
        </w:rPr>
        <w:t>Schema Therapy Information Sheet</w:t>
      </w:r>
    </w:p>
    <w:p w:rsidR="00E750DD" w:rsidRDefault="00E750DD">
      <w:pPr>
        <w:rPr>
          <w:rFonts w:ascii="Courier New" w:hAnsi="Courier New" w:cs="Courier New"/>
          <w:b/>
          <w:color w:val="4472C4" w:themeColor="accent5"/>
        </w:rPr>
      </w:pPr>
    </w:p>
    <w:p w:rsidR="00E750DD" w:rsidRPr="00E750DD" w:rsidRDefault="00E750DD">
      <w:pPr>
        <w:rPr>
          <w:rFonts w:ascii="Courier New" w:hAnsi="Courier New" w:cs="Courier New"/>
          <w:b/>
          <w:color w:val="4472C4" w:themeColor="accent5"/>
        </w:rPr>
      </w:pPr>
      <w:r w:rsidRPr="00E750DD">
        <w:rPr>
          <w:rFonts w:ascii="Courier New" w:hAnsi="Courier New" w:cs="Courier New"/>
          <w:b/>
          <w:color w:val="4472C4" w:themeColor="accent5"/>
        </w:rPr>
        <w:t>General Introduction</w:t>
      </w:r>
    </w:p>
    <w:p w:rsidR="00E750DD" w:rsidRDefault="00D96C76" w:rsidP="00E750DD">
      <w:pPr>
        <w:jc w:val="both"/>
        <w:rPr>
          <w:rFonts w:ascii="Courier New" w:hAnsi="Courier New" w:cs="Courier New"/>
        </w:rPr>
      </w:pPr>
      <w:r w:rsidRPr="00E750DD">
        <w:rPr>
          <w:rFonts w:ascii="Courier New" w:hAnsi="Courier New" w:cs="Courier New"/>
        </w:rPr>
        <w:t>Schema Therapy (ST) has been found</w:t>
      </w:r>
      <w:r w:rsidR="00E750DD">
        <w:rPr>
          <w:rFonts w:ascii="Courier New" w:hAnsi="Courier New" w:cs="Courier New"/>
        </w:rPr>
        <w:t xml:space="preserve"> to be helpful for various</w:t>
      </w:r>
      <w:r w:rsidRPr="00E750DD">
        <w:rPr>
          <w:rFonts w:ascii="Courier New" w:hAnsi="Courier New" w:cs="Courier New"/>
        </w:rPr>
        <w:t xml:space="preserve"> </w:t>
      </w:r>
      <w:r w:rsidR="00E750DD">
        <w:rPr>
          <w:rFonts w:ascii="Courier New" w:hAnsi="Courier New" w:cs="Courier New"/>
        </w:rPr>
        <w:t xml:space="preserve">serious or chronic mental </w:t>
      </w:r>
      <w:r w:rsidRPr="00E750DD">
        <w:rPr>
          <w:rFonts w:ascii="Courier New" w:hAnsi="Courier New" w:cs="Courier New"/>
        </w:rPr>
        <w:t xml:space="preserve">health problems. It helps people </w:t>
      </w:r>
      <w:r w:rsidR="00863191">
        <w:rPr>
          <w:rFonts w:ascii="Courier New" w:hAnsi="Courier New" w:cs="Courier New"/>
        </w:rPr>
        <w:t xml:space="preserve">make sense of their </w:t>
      </w:r>
      <w:bookmarkStart w:id="0" w:name="_GoBack"/>
      <w:bookmarkEnd w:id="0"/>
      <w:r w:rsidR="00863191">
        <w:rPr>
          <w:rFonts w:ascii="Courier New" w:hAnsi="Courier New" w:cs="Courier New"/>
        </w:rPr>
        <w:t>needs, with a particular focus on feelings and</w:t>
      </w:r>
      <w:r w:rsidRPr="00E750DD">
        <w:rPr>
          <w:rFonts w:ascii="Courier New" w:hAnsi="Courier New" w:cs="Courier New"/>
        </w:rPr>
        <w:t xml:space="preserve"> instinctive ways of coping with what the world thro</w:t>
      </w:r>
      <w:r w:rsidR="00305E26">
        <w:rPr>
          <w:rFonts w:ascii="Courier New" w:hAnsi="Courier New" w:cs="Courier New"/>
        </w:rPr>
        <w:t>ws at them. It also helps in</w:t>
      </w:r>
      <w:r w:rsidRPr="00E750DD">
        <w:rPr>
          <w:rFonts w:ascii="Courier New" w:hAnsi="Courier New" w:cs="Courier New"/>
        </w:rPr>
        <w:t xml:space="preserve"> develop</w:t>
      </w:r>
      <w:r w:rsidR="00305E26">
        <w:rPr>
          <w:rFonts w:ascii="Courier New" w:hAnsi="Courier New" w:cs="Courier New"/>
        </w:rPr>
        <w:t>ing a greater understanding of how</w:t>
      </w:r>
      <w:r w:rsidR="00863191">
        <w:rPr>
          <w:rFonts w:ascii="Courier New" w:hAnsi="Courier New" w:cs="Courier New"/>
        </w:rPr>
        <w:t xml:space="preserve"> </w:t>
      </w:r>
      <w:r w:rsidR="00305E26">
        <w:rPr>
          <w:rFonts w:ascii="Courier New" w:hAnsi="Courier New" w:cs="Courier New"/>
        </w:rPr>
        <w:t>problems have come about</w:t>
      </w:r>
      <w:r w:rsidRPr="00E750DD">
        <w:rPr>
          <w:rFonts w:ascii="Courier New" w:hAnsi="Courier New" w:cs="Courier New"/>
        </w:rPr>
        <w:t>, along with providing the consistent emotional support and security people need to be able to change their lives for the better. It is a flexible therapy that</w:t>
      </w:r>
      <w:r w:rsidR="00863191">
        <w:rPr>
          <w:rFonts w:ascii="Courier New" w:hAnsi="Courier New" w:cs="Courier New"/>
        </w:rPr>
        <w:t xml:space="preserve"> can be moulded to</w:t>
      </w:r>
      <w:r w:rsidR="00E750DD">
        <w:rPr>
          <w:rFonts w:ascii="Courier New" w:hAnsi="Courier New" w:cs="Courier New"/>
        </w:rPr>
        <w:t xml:space="preserve"> the needs of each individual.</w:t>
      </w:r>
      <w:r w:rsidR="00863191">
        <w:rPr>
          <w:rFonts w:ascii="Courier New" w:hAnsi="Courier New" w:cs="Courier New"/>
        </w:rPr>
        <w:t xml:space="preserve"> </w:t>
      </w:r>
    </w:p>
    <w:p w:rsidR="00E750DD" w:rsidRPr="00E750DD" w:rsidRDefault="00E750DD">
      <w:pPr>
        <w:rPr>
          <w:rFonts w:ascii="Courier New" w:hAnsi="Courier New" w:cs="Courier New"/>
          <w:b/>
          <w:color w:val="4472C4" w:themeColor="accent5"/>
        </w:rPr>
      </w:pPr>
      <w:r w:rsidRPr="00E750DD">
        <w:rPr>
          <w:rFonts w:ascii="Courier New" w:hAnsi="Courier New" w:cs="Courier New"/>
          <w:b/>
          <w:color w:val="4472C4" w:themeColor="accent5"/>
        </w:rPr>
        <w:t>The concepts involved</w:t>
      </w:r>
    </w:p>
    <w:p w:rsidR="00E750DD" w:rsidRDefault="00E750DD" w:rsidP="00E750D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</w:t>
      </w:r>
      <w:r w:rsidR="00863191">
        <w:rPr>
          <w:rFonts w:ascii="Courier New" w:hAnsi="Courier New" w:cs="Courier New"/>
        </w:rPr>
        <w:t>main concepts in Schema Therapy</w:t>
      </w:r>
      <w:r w:rsidRPr="00E750DD">
        <w:rPr>
          <w:rFonts w:ascii="Courier New" w:hAnsi="Courier New" w:cs="Courier New"/>
        </w:rPr>
        <w:t xml:space="preserve"> are:</w:t>
      </w:r>
      <w:r>
        <w:rPr>
          <w:rFonts w:ascii="Courier New" w:hAnsi="Courier New" w:cs="Courier New"/>
        </w:rPr>
        <w:t xml:space="preserve"> </w:t>
      </w:r>
      <w:r w:rsidRPr="00863191">
        <w:rPr>
          <w:rFonts w:ascii="Courier New" w:hAnsi="Courier New" w:cs="Courier New"/>
          <w:color w:val="4472C4" w:themeColor="accent5"/>
        </w:rPr>
        <w:t>Core Needs</w:t>
      </w:r>
      <w:r>
        <w:rPr>
          <w:rFonts w:ascii="Courier New" w:hAnsi="Courier New" w:cs="Courier New"/>
        </w:rPr>
        <w:t>,</w:t>
      </w:r>
      <w:r w:rsidRPr="00E750DD">
        <w:rPr>
          <w:rFonts w:ascii="Courier New" w:hAnsi="Courier New" w:cs="Courier New"/>
        </w:rPr>
        <w:t xml:space="preserve"> </w:t>
      </w:r>
      <w:r w:rsidRPr="00863191">
        <w:rPr>
          <w:rFonts w:ascii="Courier New" w:hAnsi="Courier New" w:cs="Courier New"/>
          <w:color w:val="4472C4" w:themeColor="accent5"/>
        </w:rPr>
        <w:t xml:space="preserve">Early Maladaptive Schemas </w:t>
      </w:r>
      <w:r>
        <w:rPr>
          <w:rFonts w:ascii="Courier New" w:hAnsi="Courier New" w:cs="Courier New"/>
        </w:rPr>
        <w:t xml:space="preserve">and </w:t>
      </w:r>
      <w:r w:rsidRPr="00863191">
        <w:rPr>
          <w:rFonts w:ascii="Courier New" w:hAnsi="Courier New" w:cs="Courier New"/>
          <w:color w:val="4472C4" w:themeColor="accent5"/>
        </w:rPr>
        <w:t>Schema Modes</w:t>
      </w:r>
      <w:r>
        <w:rPr>
          <w:rFonts w:ascii="Courier New" w:hAnsi="Courier New" w:cs="Courier New"/>
        </w:rPr>
        <w:t xml:space="preserve">. </w:t>
      </w:r>
      <w:r w:rsidRPr="00E750DD">
        <w:rPr>
          <w:rFonts w:ascii="Courier New" w:hAnsi="Courier New" w:cs="Courier New"/>
          <w:bCs/>
          <w:iCs/>
        </w:rPr>
        <w:t>We all have</w:t>
      </w:r>
      <w:r>
        <w:rPr>
          <w:rFonts w:ascii="Courier New" w:hAnsi="Courier New" w:cs="Courier New"/>
          <w:bCs/>
          <w:iCs/>
        </w:rPr>
        <w:t xml:space="preserve"> core </w:t>
      </w:r>
      <w:r w:rsidRPr="00863191">
        <w:rPr>
          <w:rFonts w:ascii="Courier New" w:hAnsi="Courier New" w:cs="Courier New"/>
          <w:bCs/>
          <w:iCs/>
        </w:rPr>
        <w:t xml:space="preserve">emotional and physical </w:t>
      </w:r>
      <w:r w:rsidRPr="00E750DD">
        <w:rPr>
          <w:rFonts w:ascii="Courier New" w:hAnsi="Courier New" w:cs="Courier New"/>
          <w:bCs/>
          <w:iCs/>
          <w:color w:val="4472C4" w:themeColor="accent5"/>
        </w:rPr>
        <w:t>needs.</w:t>
      </w:r>
      <w:r w:rsidRPr="00E750DD">
        <w:rPr>
          <w:rFonts w:ascii="Courier New" w:hAnsi="Courier New" w:cs="Courier New"/>
        </w:rPr>
        <w:t xml:space="preserve"> </w:t>
      </w:r>
      <w:r w:rsidRPr="00E750DD">
        <w:rPr>
          <w:rFonts w:ascii="Courier New" w:hAnsi="Courier New" w:cs="Courier New"/>
          <w:bCs/>
          <w:iCs/>
        </w:rPr>
        <w:t xml:space="preserve">When these needs are not met, </w:t>
      </w:r>
      <w:r w:rsidRPr="00E750DD">
        <w:rPr>
          <w:rFonts w:ascii="Courier New" w:hAnsi="Courier New" w:cs="Courier New"/>
          <w:bCs/>
          <w:iCs/>
          <w:color w:val="4472C4" w:themeColor="accent5"/>
        </w:rPr>
        <w:t xml:space="preserve">maladaptive schemas </w:t>
      </w:r>
      <w:r w:rsidRPr="00E750DD">
        <w:rPr>
          <w:rFonts w:ascii="Courier New" w:hAnsi="Courier New" w:cs="Courier New"/>
          <w:bCs/>
          <w:iCs/>
        </w:rPr>
        <w:t xml:space="preserve">develop that lead to unhealthy life patterns. </w:t>
      </w:r>
      <w:r w:rsidR="00863191">
        <w:rPr>
          <w:rFonts w:ascii="Courier New" w:hAnsi="Courier New" w:cs="Courier New"/>
          <w:bCs/>
          <w:iCs/>
        </w:rPr>
        <w:t>These</w:t>
      </w:r>
      <w:r w:rsidR="00BE129A">
        <w:rPr>
          <w:rFonts w:ascii="Courier New" w:hAnsi="Courier New" w:cs="Courier New"/>
        </w:rPr>
        <w:t xml:space="preserve"> schemas</w:t>
      </w:r>
      <w:r>
        <w:rPr>
          <w:rFonts w:ascii="Courier New" w:hAnsi="Courier New" w:cs="Courier New"/>
        </w:rPr>
        <w:t xml:space="preserve"> lead to certain coping styles</w:t>
      </w:r>
      <w:r w:rsidR="00E36898">
        <w:rPr>
          <w:rFonts w:ascii="Courier New" w:hAnsi="Courier New" w:cs="Courier New"/>
        </w:rPr>
        <w:t xml:space="preserve"> which</w:t>
      </w:r>
      <w:r w:rsidR="00863191">
        <w:rPr>
          <w:rFonts w:ascii="Courier New" w:hAnsi="Courier New" w:cs="Courier New"/>
        </w:rPr>
        <w:t xml:space="preserve"> are ultimately self-defeating and which can</w:t>
      </w:r>
      <w:r w:rsidR="00B73BE8">
        <w:rPr>
          <w:rFonts w:ascii="Courier New" w:hAnsi="Courier New" w:cs="Courier New"/>
        </w:rPr>
        <w:t xml:space="preserve"> </w:t>
      </w:r>
      <w:r w:rsidRPr="00E750DD">
        <w:rPr>
          <w:rFonts w:ascii="Courier New" w:hAnsi="Courier New" w:cs="Courier New"/>
        </w:rPr>
        <w:t xml:space="preserve">keep </w:t>
      </w:r>
      <w:r w:rsidR="00863191">
        <w:rPr>
          <w:rFonts w:ascii="Courier New" w:hAnsi="Courier New" w:cs="Courier New"/>
        </w:rPr>
        <w:t>repeating and generating negative feelings, unless we address them</w:t>
      </w:r>
      <w:r>
        <w:rPr>
          <w:rFonts w:ascii="Courier New" w:hAnsi="Courier New" w:cs="Courier New"/>
        </w:rPr>
        <w:t xml:space="preserve">. </w:t>
      </w:r>
      <w:r w:rsidRPr="00E750DD">
        <w:rPr>
          <w:rFonts w:ascii="Courier New" w:hAnsi="Courier New" w:cs="Courier New"/>
          <w:bCs/>
          <w:iCs/>
          <w:color w:val="4472C4" w:themeColor="accent5"/>
        </w:rPr>
        <w:t>Schema modes</w:t>
      </w:r>
      <w:r w:rsidRPr="00E750DD">
        <w:rPr>
          <w:rFonts w:ascii="Courier New" w:hAnsi="Courier New" w:cs="Courier New"/>
          <w:b/>
          <w:bCs/>
          <w:i/>
          <w:iCs/>
          <w:color w:val="4472C4" w:themeColor="accent5"/>
        </w:rPr>
        <w:t> </w:t>
      </w:r>
      <w:r w:rsidRPr="00E750DD">
        <w:rPr>
          <w:rFonts w:ascii="Courier New" w:hAnsi="Courier New" w:cs="Courier New"/>
        </w:rPr>
        <w:t>are the moment-to-moment emotional states</w:t>
      </w:r>
      <w:r w:rsidR="00BE129A">
        <w:rPr>
          <w:rFonts w:ascii="Courier New" w:hAnsi="Courier New" w:cs="Courier New"/>
        </w:rPr>
        <w:t>, thoughts</w:t>
      </w:r>
      <w:r w:rsidRPr="00E750DD">
        <w:rPr>
          <w:rFonts w:ascii="Courier New" w:hAnsi="Courier New" w:cs="Courier New"/>
        </w:rPr>
        <w:t xml:space="preserve"> and </w:t>
      </w:r>
      <w:r w:rsidR="00BE129A">
        <w:rPr>
          <w:rFonts w:ascii="Courier New" w:hAnsi="Courier New" w:cs="Courier New"/>
        </w:rPr>
        <w:t>r</w:t>
      </w:r>
      <w:r w:rsidRPr="00E750DD">
        <w:rPr>
          <w:rFonts w:ascii="Courier New" w:hAnsi="Courier New" w:cs="Courier New"/>
        </w:rPr>
        <w:t>esponses that we all experience</w:t>
      </w:r>
      <w:r w:rsidR="0086319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reflect</w:t>
      </w:r>
      <w:r w:rsidR="00863191">
        <w:rPr>
          <w:rFonts w:ascii="Courier New" w:hAnsi="Courier New" w:cs="Courier New"/>
        </w:rPr>
        <w:t>ing</w:t>
      </w:r>
      <w:r>
        <w:rPr>
          <w:rFonts w:ascii="Courier New" w:hAnsi="Courier New" w:cs="Courier New"/>
        </w:rPr>
        <w:t xml:space="preserve"> our underlying schemas and coping styles. Maladaptive </w:t>
      </w:r>
      <w:r w:rsidR="00E36898">
        <w:rPr>
          <w:rFonts w:ascii="Courier New" w:hAnsi="Courier New" w:cs="Courier New"/>
        </w:rPr>
        <w:t xml:space="preserve">modes are triggered by </w:t>
      </w:r>
      <w:r w:rsidRPr="00E750DD">
        <w:rPr>
          <w:rFonts w:ascii="Courier New" w:hAnsi="Courier New" w:cs="Courier New"/>
        </w:rPr>
        <w:t>situations that we ar</w:t>
      </w:r>
      <w:r w:rsidR="00863191">
        <w:rPr>
          <w:rFonts w:ascii="Courier New" w:hAnsi="Courier New" w:cs="Courier New"/>
        </w:rPr>
        <w:t xml:space="preserve">e </w:t>
      </w:r>
      <w:r w:rsidRPr="00E750DD">
        <w:rPr>
          <w:rFonts w:ascii="Courier New" w:hAnsi="Courier New" w:cs="Courier New"/>
        </w:rPr>
        <w:t>sensitive to (our "emotio</w:t>
      </w:r>
      <w:r w:rsidR="00305E26">
        <w:rPr>
          <w:rFonts w:ascii="Courier New" w:hAnsi="Courier New" w:cs="Courier New"/>
        </w:rPr>
        <w:t>nal buttons") and often</w:t>
      </w:r>
      <w:r w:rsidRPr="00E750DD">
        <w:rPr>
          <w:rFonts w:ascii="Courier New" w:hAnsi="Courier New" w:cs="Courier New"/>
        </w:rPr>
        <w:t xml:space="preserve"> lead us to over or unde</w:t>
      </w:r>
      <w:r w:rsidR="00305E26">
        <w:rPr>
          <w:rFonts w:ascii="Courier New" w:hAnsi="Courier New" w:cs="Courier New"/>
        </w:rPr>
        <w:t>r react</w:t>
      </w:r>
      <w:r w:rsidR="00863191">
        <w:rPr>
          <w:rFonts w:ascii="Courier New" w:hAnsi="Courier New" w:cs="Courier New"/>
        </w:rPr>
        <w:t>,</w:t>
      </w:r>
      <w:r w:rsidRPr="00E750DD">
        <w:rPr>
          <w:rFonts w:ascii="Courier New" w:hAnsi="Courier New" w:cs="Courier New"/>
        </w:rPr>
        <w:t xml:space="preserve"> in</w:t>
      </w:r>
      <w:r w:rsidR="00863191">
        <w:rPr>
          <w:rFonts w:ascii="Courier New" w:hAnsi="Courier New" w:cs="Courier New"/>
        </w:rPr>
        <w:t xml:space="preserve"> ways that are ultimately</w:t>
      </w:r>
      <w:r w:rsidR="00E36898">
        <w:rPr>
          <w:rFonts w:ascii="Courier New" w:hAnsi="Courier New" w:cs="Courier New"/>
        </w:rPr>
        <w:t xml:space="preserve"> unhelpful</w:t>
      </w:r>
      <w:r w:rsidRPr="00E750DD">
        <w:rPr>
          <w:rFonts w:ascii="Courier New" w:hAnsi="Courier New" w:cs="Courier New"/>
        </w:rPr>
        <w:t>.</w:t>
      </w:r>
    </w:p>
    <w:p w:rsidR="00B73BE8" w:rsidRDefault="00B73BE8">
      <w:pPr>
        <w:rPr>
          <w:rFonts w:ascii="Courier New" w:hAnsi="Courier New" w:cs="Courier New"/>
          <w:b/>
          <w:color w:val="4472C4" w:themeColor="accent5"/>
        </w:rPr>
      </w:pPr>
      <w:r>
        <w:rPr>
          <w:rFonts w:ascii="Courier New" w:hAnsi="Courier New" w:cs="Courier New"/>
          <w:b/>
          <w:color w:val="4472C4" w:themeColor="accent5"/>
        </w:rPr>
        <w:t xml:space="preserve">Aims and processes in </w:t>
      </w:r>
      <w:r w:rsidR="00E750DD" w:rsidRPr="00E750DD">
        <w:rPr>
          <w:rFonts w:ascii="Courier New" w:hAnsi="Courier New" w:cs="Courier New"/>
          <w:b/>
          <w:color w:val="4472C4" w:themeColor="accent5"/>
        </w:rPr>
        <w:t>ST</w:t>
      </w:r>
    </w:p>
    <w:p w:rsidR="004D0C33" w:rsidRDefault="00E750DD">
      <w:pPr>
        <w:rPr>
          <w:rFonts w:ascii="Courier New" w:hAnsi="Courier New" w:cs="Courier New"/>
        </w:rPr>
      </w:pPr>
      <w:r w:rsidRPr="00E750DD">
        <w:rPr>
          <w:rFonts w:ascii="Courier New" w:hAnsi="Courier New" w:cs="Courier New"/>
        </w:rPr>
        <w:t>The goal of schema therapy is to help p</w:t>
      </w:r>
      <w:r>
        <w:rPr>
          <w:rFonts w:ascii="Courier New" w:hAnsi="Courier New" w:cs="Courier New"/>
        </w:rPr>
        <w:t>atients</w:t>
      </w:r>
      <w:r w:rsidR="004D0C33">
        <w:rPr>
          <w:rFonts w:ascii="Courier New" w:hAnsi="Courier New" w:cs="Courier New"/>
        </w:rPr>
        <w:t xml:space="preserve"> feel better through meeting</w:t>
      </w:r>
      <w:r>
        <w:rPr>
          <w:rFonts w:ascii="Courier New" w:hAnsi="Courier New" w:cs="Courier New"/>
        </w:rPr>
        <w:t xml:space="preserve"> their core needs better</w:t>
      </w:r>
      <w:r w:rsidR="00B73BE8">
        <w:rPr>
          <w:rFonts w:ascii="Courier New" w:hAnsi="Courier New" w:cs="Courier New"/>
        </w:rPr>
        <w:t>. A</w:t>
      </w:r>
      <w:r w:rsidRPr="00E750DD">
        <w:rPr>
          <w:rFonts w:ascii="Courier New" w:hAnsi="Courier New" w:cs="Courier New"/>
        </w:rPr>
        <w:t>ccomplishing this involve learning how to:</w:t>
      </w:r>
    </w:p>
    <w:p w:rsidR="00B73BE8" w:rsidRDefault="00863191" w:rsidP="00B73BE8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B73BE8">
        <w:rPr>
          <w:rFonts w:ascii="Courier New" w:hAnsi="Courier New" w:cs="Courier New"/>
        </w:rPr>
        <w:t xml:space="preserve">ttend to </w:t>
      </w:r>
      <w:r>
        <w:rPr>
          <w:rFonts w:ascii="Courier New" w:hAnsi="Courier New" w:cs="Courier New"/>
        </w:rPr>
        <w:t xml:space="preserve">your own </w:t>
      </w:r>
      <w:r w:rsidR="00B73BE8">
        <w:rPr>
          <w:rFonts w:ascii="Courier New" w:hAnsi="Courier New" w:cs="Courier New"/>
        </w:rPr>
        <w:t>vulnerability in a caring compassionate way,</w:t>
      </w:r>
      <w:r>
        <w:rPr>
          <w:rFonts w:ascii="Courier New" w:hAnsi="Courier New" w:cs="Courier New"/>
        </w:rPr>
        <w:t xml:space="preserve"> particularly</w:t>
      </w:r>
      <w:r w:rsidR="00B73BE8">
        <w:rPr>
          <w:rFonts w:ascii="Courier New" w:hAnsi="Courier New" w:cs="Courier New"/>
        </w:rPr>
        <w:t xml:space="preserve"> through a</w:t>
      </w:r>
      <w:r>
        <w:rPr>
          <w:rFonts w:ascii="Courier New" w:hAnsi="Courier New" w:cs="Courier New"/>
        </w:rPr>
        <w:t xml:space="preserve"> trusting</w:t>
      </w:r>
      <w:r w:rsidR="00B73BE8">
        <w:rPr>
          <w:rFonts w:ascii="Courier New" w:hAnsi="Courier New" w:cs="Courier New"/>
        </w:rPr>
        <w:t xml:space="preserve"> relationship</w:t>
      </w:r>
      <w:r>
        <w:rPr>
          <w:rFonts w:ascii="Courier New" w:hAnsi="Courier New" w:cs="Courier New"/>
        </w:rPr>
        <w:t xml:space="preserve"> with your therapist</w:t>
      </w:r>
    </w:p>
    <w:p w:rsidR="00B73BE8" w:rsidRDefault="00863191" w:rsidP="00B73BE8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</w:t>
      </w:r>
      <w:r w:rsidR="00B73BE8">
        <w:rPr>
          <w:rFonts w:ascii="Courier New" w:hAnsi="Courier New" w:cs="Courier New"/>
        </w:rPr>
        <w:t xml:space="preserve">ecognise and modify maladaptive schema’s and modes </w:t>
      </w:r>
    </w:p>
    <w:p w:rsidR="00B73BE8" w:rsidRPr="00B73BE8" w:rsidRDefault="00863191" w:rsidP="00B73BE8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</w:t>
      </w:r>
      <w:r w:rsidR="00B73BE8">
        <w:rPr>
          <w:rFonts w:ascii="Courier New" w:hAnsi="Courier New" w:cs="Courier New"/>
        </w:rPr>
        <w:t>uild or strengthen healthy schema’s and modes</w:t>
      </w:r>
    </w:p>
    <w:sectPr w:rsidR="00B73BE8" w:rsidRPr="00B73B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BA1" w:rsidRDefault="00816BA1" w:rsidP="00E750DD">
      <w:pPr>
        <w:spacing w:after="0" w:line="240" w:lineRule="auto"/>
      </w:pPr>
      <w:r>
        <w:separator/>
      </w:r>
    </w:p>
  </w:endnote>
  <w:endnote w:type="continuationSeparator" w:id="0">
    <w:p w:rsidR="00816BA1" w:rsidRDefault="00816BA1" w:rsidP="00E7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BA1" w:rsidRDefault="00816BA1" w:rsidP="00E750DD">
      <w:pPr>
        <w:spacing w:after="0" w:line="240" w:lineRule="auto"/>
      </w:pPr>
      <w:r>
        <w:separator/>
      </w:r>
    </w:p>
  </w:footnote>
  <w:footnote w:type="continuationSeparator" w:id="0">
    <w:p w:rsidR="00816BA1" w:rsidRDefault="00816BA1" w:rsidP="00E7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DD" w:rsidRDefault="00E46B67" w:rsidP="00E46B67">
    <w:pPr>
      <w:pStyle w:val="Header"/>
      <w:tabs>
        <w:tab w:val="clear" w:pos="4513"/>
        <w:tab w:val="clear" w:pos="9026"/>
        <w:tab w:val="left" w:pos="6946"/>
      </w:tabs>
      <w:ind w:right="-613"/>
      <w:jc w:val="center"/>
    </w:pPr>
    <w:r>
      <w:rPr>
        <w:noProof/>
        <w:lang w:eastAsia="en-GB"/>
      </w:rPr>
      <w:drawing>
        <wp:inline distT="0" distB="0" distL="0" distR="0" wp14:anchorId="73C5F7CD">
          <wp:extent cx="154876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764CA"/>
    <w:multiLevelType w:val="hybridMultilevel"/>
    <w:tmpl w:val="ED22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76"/>
    <w:rsid w:val="00002A22"/>
    <w:rsid w:val="00004C45"/>
    <w:rsid w:val="00006826"/>
    <w:rsid w:val="00012ACA"/>
    <w:rsid w:val="00014E69"/>
    <w:rsid w:val="00015B3F"/>
    <w:rsid w:val="00016B33"/>
    <w:rsid w:val="00017205"/>
    <w:rsid w:val="00021D59"/>
    <w:rsid w:val="00021DC1"/>
    <w:rsid w:val="00022A7E"/>
    <w:rsid w:val="0002391D"/>
    <w:rsid w:val="00026056"/>
    <w:rsid w:val="0002793A"/>
    <w:rsid w:val="00027F42"/>
    <w:rsid w:val="00030F50"/>
    <w:rsid w:val="000339B0"/>
    <w:rsid w:val="00033EE2"/>
    <w:rsid w:val="0003454F"/>
    <w:rsid w:val="00035B4C"/>
    <w:rsid w:val="00035DDC"/>
    <w:rsid w:val="00036668"/>
    <w:rsid w:val="00036C28"/>
    <w:rsid w:val="00037499"/>
    <w:rsid w:val="000423FC"/>
    <w:rsid w:val="00045241"/>
    <w:rsid w:val="00046BBE"/>
    <w:rsid w:val="00047172"/>
    <w:rsid w:val="00050F49"/>
    <w:rsid w:val="00051D26"/>
    <w:rsid w:val="00054DCC"/>
    <w:rsid w:val="00054FCA"/>
    <w:rsid w:val="000551B2"/>
    <w:rsid w:val="000554E9"/>
    <w:rsid w:val="0005648B"/>
    <w:rsid w:val="000574DA"/>
    <w:rsid w:val="000602C0"/>
    <w:rsid w:val="00061EA3"/>
    <w:rsid w:val="00062D0A"/>
    <w:rsid w:val="00067366"/>
    <w:rsid w:val="00067A79"/>
    <w:rsid w:val="000711AE"/>
    <w:rsid w:val="0007158E"/>
    <w:rsid w:val="00071AF6"/>
    <w:rsid w:val="00071C42"/>
    <w:rsid w:val="000726C2"/>
    <w:rsid w:val="00073F7F"/>
    <w:rsid w:val="000752B0"/>
    <w:rsid w:val="000758E3"/>
    <w:rsid w:val="00075C31"/>
    <w:rsid w:val="000773BA"/>
    <w:rsid w:val="000779C5"/>
    <w:rsid w:val="000804FA"/>
    <w:rsid w:val="0008153E"/>
    <w:rsid w:val="00084043"/>
    <w:rsid w:val="00086EC0"/>
    <w:rsid w:val="00091470"/>
    <w:rsid w:val="0009194B"/>
    <w:rsid w:val="00092335"/>
    <w:rsid w:val="0009418A"/>
    <w:rsid w:val="00094775"/>
    <w:rsid w:val="000957C4"/>
    <w:rsid w:val="000967A6"/>
    <w:rsid w:val="0009686A"/>
    <w:rsid w:val="00097CE0"/>
    <w:rsid w:val="00097EEE"/>
    <w:rsid w:val="00097FF7"/>
    <w:rsid w:val="000A0BDF"/>
    <w:rsid w:val="000A2C4B"/>
    <w:rsid w:val="000A3B3C"/>
    <w:rsid w:val="000A5917"/>
    <w:rsid w:val="000B2E3E"/>
    <w:rsid w:val="000B3354"/>
    <w:rsid w:val="000B3A70"/>
    <w:rsid w:val="000B4BFA"/>
    <w:rsid w:val="000B4F40"/>
    <w:rsid w:val="000B5BFE"/>
    <w:rsid w:val="000B6E6B"/>
    <w:rsid w:val="000C0EC7"/>
    <w:rsid w:val="000C0F79"/>
    <w:rsid w:val="000C2457"/>
    <w:rsid w:val="000C28E2"/>
    <w:rsid w:val="000C3E69"/>
    <w:rsid w:val="000C5993"/>
    <w:rsid w:val="000C5D2E"/>
    <w:rsid w:val="000C7862"/>
    <w:rsid w:val="000D1577"/>
    <w:rsid w:val="000D181D"/>
    <w:rsid w:val="000D2AB2"/>
    <w:rsid w:val="000D3CCF"/>
    <w:rsid w:val="000D43AE"/>
    <w:rsid w:val="000D6236"/>
    <w:rsid w:val="000D6428"/>
    <w:rsid w:val="000E019D"/>
    <w:rsid w:val="000E0A25"/>
    <w:rsid w:val="000E0F5B"/>
    <w:rsid w:val="000E12EB"/>
    <w:rsid w:val="000E13A9"/>
    <w:rsid w:val="000E208B"/>
    <w:rsid w:val="000E458B"/>
    <w:rsid w:val="000E512D"/>
    <w:rsid w:val="000E61C9"/>
    <w:rsid w:val="000E771B"/>
    <w:rsid w:val="000F1123"/>
    <w:rsid w:val="000F29DA"/>
    <w:rsid w:val="000F30CA"/>
    <w:rsid w:val="000F3D23"/>
    <w:rsid w:val="000F44BB"/>
    <w:rsid w:val="000F4F5C"/>
    <w:rsid w:val="000F509D"/>
    <w:rsid w:val="000F6EC5"/>
    <w:rsid w:val="000F790B"/>
    <w:rsid w:val="000F7A56"/>
    <w:rsid w:val="000F7A8E"/>
    <w:rsid w:val="00100D1E"/>
    <w:rsid w:val="001012F9"/>
    <w:rsid w:val="0010189F"/>
    <w:rsid w:val="0010203D"/>
    <w:rsid w:val="00103AD8"/>
    <w:rsid w:val="0010453C"/>
    <w:rsid w:val="001045BC"/>
    <w:rsid w:val="00105540"/>
    <w:rsid w:val="0010634B"/>
    <w:rsid w:val="00107141"/>
    <w:rsid w:val="0010736C"/>
    <w:rsid w:val="00107905"/>
    <w:rsid w:val="0010791B"/>
    <w:rsid w:val="00112FCA"/>
    <w:rsid w:val="00116836"/>
    <w:rsid w:val="00120884"/>
    <w:rsid w:val="001226E1"/>
    <w:rsid w:val="00122AEC"/>
    <w:rsid w:val="00122F5C"/>
    <w:rsid w:val="00123D58"/>
    <w:rsid w:val="0012404C"/>
    <w:rsid w:val="00124129"/>
    <w:rsid w:val="00124B83"/>
    <w:rsid w:val="001253D6"/>
    <w:rsid w:val="00125969"/>
    <w:rsid w:val="00126D29"/>
    <w:rsid w:val="00130158"/>
    <w:rsid w:val="001328E1"/>
    <w:rsid w:val="0013329B"/>
    <w:rsid w:val="00134057"/>
    <w:rsid w:val="001353E2"/>
    <w:rsid w:val="001358EC"/>
    <w:rsid w:val="00136122"/>
    <w:rsid w:val="00140458"/>
    <w:rsid w:val="00141A71"/>
    <w:rsid w:val="00142E45"/>
    <w:rsid w:val="001434BF"/>
    <w:rsid w:val="00150F5E"/>
    <w:rsid w:val="00151A34"/>
    <w:rsid w:val="00151DA3"/>
    <w:rsid w:val="00156477"/>
    <w:rsid w:val="00157522"/>
    <w:rsid w:val="00160658"/>
    <w:rsid w:val="00161392"/>
    <w:rsid w:val="00162269"/>
    <w:rsid w:val="00162604"/>
    <w:rsid w:val="001636DB"/>
    <w:rsid w:val="00163BA8"/>
    <w:rsid w:val="001646CE"/>
    <w:rsid w:val="00166774"/>
    <w:rsid w:val="00166EB1"/>
    <w:rsid w:val="00167648"/>
    <w:rsid w:val="00170EA3"/>
    <w:rsid w:val="0017210F"/>
    <w:rsid w:val="001723EC"/>
    <w:rsid w:val="0017439D"/>
    <w:rsid w:val="00174FF5"/>
    <w:rsid w:val="00177A96"/>
    <w:rsid w:val="001834AD"/>
    <w:rsid w:val="001859AB"/>
    <w:rsid w:val="00185AC5"/>
    <w:rsid w:val="00187CFF"/>
    <w:rsid w:val="001903B7"/>
    <w:rsid w:val="001907F6"/>
    <w:rsid w:val="00190A0A"/>
    <w:rsid w:val="001931B2"/>
    <w:rsid w:val="00193287"/>
    <w:rsid w:val="001934D6"/>
    <w:rsid w:val="001937DF"/>
    <w:rsid w:val="001A0395"/>
    <w:rsid w:val="001A09B3"/>
    <w:rsid w:val="001A2BFE"/>
    <w:rsid w:val="001A403C"/>
    <w:rsid w:val="001A6047"/>
    <w:rsid w:val="001B07A9"/>
    <w:rsid w:val="001B0A0C"/>
    <w:rsid w:val="001B271B"/>
    <w:rsid w:val="001B3B7C"/>
    <w:rsid w:val="001B5C76"/>
    <w:rsid w:val="001B6D9B"/>
    <w:rsid w:val="001B745E"/>
    <w:rsid w:val="001C28AE"/>
    <w:rsid w:val="001C5AF5"/>
    <w:rsid w:val="001C5D39"/>
    <w:rsid w:val="001C6489"/>
    <w:rsid w:val="001C6B67"/>
    <w:rsid w:val="001C6FBB"/>
    <w:rsid w:val="001C72D6"/>
    <w:rsid w:val="001C7766"/>
    <w:rsid w:val="001D0967"/>
    <w:rsid w:val="001D19AA"/>
    <w:rsid w:val="001D3A01"/>
    <w:rsid w:val="001D4097"/>
    <w:rsid w:val="001D555E"/>
    <w:rsid w:val="001D5960"/>
    <w:rsid w:val="001D6025"/>
    <w:rsid w:val="001D67D4"/>
    <w:rsid w:val="001E05F7"/>
    <w:rsid w:val="001E3369"/>
    <w:rsid w:val="001E37A1"/>
    <w:rsid w:val="001E421F"/>
    <w:rsid w:val="001E53D6"/>
    <w:rsid w:val="001E5F62"/>
    <w:rsid w:val="001E626B"/>
    <w:rsid w:val="001E71BB"/>
    <w:rsid w:val="001E7EB3"/>
    <w:rsid w:val="001E7FC0"/>
    <w:rsid w:val="001F198C"/>
    <w:rsid w:val="001F5893"/>
    <w:rsid w:val="001F644F"/>
    <w:rsid w:val="001F6C71"/>
    <w:rsid w:val="001F6F7D"/>
    <w:rsid w:val="001F7C86"/>
    <w:rsid w:val="0020007F"/>
    <w:rsid w:val="002005FC"/>
    <w:rsid w:val="00200804"/>
    <w:rsid w:val="0020190F"/>
    <w:rsid w:val="0020208E"/>
    <w:rsid w:val="0020216C"/>
    <w:rsid w:val="002027FD"/>
    <w:rsid w:val="002033CA"/>
    <w:rsid w:val="00204CEF"/>
    <w:rsid w:val="0020555B"/>
    <w:rsid w:val="00205F6B"/>
    <w:rsid w:val="0021220E"/>
    <w:rsid w:val="00213083"/>
    <w:rsid w:val="0021470A"/>
    <w:rsid w:val="002221E0"/>
    <w:rsid w:val="002222D3"/>
    <w:rsid w:val="00222DD5"/>
    <w:rsid w:val="002230C9"/>
    <w:rsid w:val="002248E9"/>
    <w:rsid w:val="00226D85"/>
    <w:rsid w:val="00230515"/>
    <w:rsid w:val="0023115E"/>
    <w:rsid w:val="00231995"/>
    <w:rsid w:val="00232C02"/>
    <w:rsid w:val="0023558A"/>
    <w:rsid w:val="00236153"/>
    <w:rsid w:val="00236619"/>
    <w:rsid w:val="002452AD"/>
    <w:rsid w:val="002465DD"/>
    <w:rsid w:val="002466C8"/>
    <w:rsid w:val="0025037C"/>
    <w:rsid w:val="0025157B"/>
    <w:rsid w:val="002517F1"/>
    <w:rsid w:val="00251C3E"/>
    <w:rsid w:val="0025218C"/>
    <w:rsid w:val="002529EA"/>
    <w:rsid w:val="0025307D"/>
    <w:rsid w:val="002548F0"/>
    <w:rsid w:val="00256B89"/>
    <w:rsid w:val="00256C4F"/>
    <w:rsid w:val="002604FB"/>
    <w:rsid w:val="00260751"/>
    <w:rsid w:val="0026393A"/>
    <w:rsid w:val="00264ABF"/>
    <w:rsid w:val="00264C93"/>
    <w:rsid w:val="002659CC"/>
    <w:rsid w:val="00265D3D"/>
    <w:rsid w:val="00266851"/>
    <w:rsid w:val="002714B4"/>
    <w:rsid w:val="002734F9"/>
    <w:rsid w:val="002761EF"/>
    <w:rsid w:val="002764B2"/>
    <w:rsid w:val="00276864"/>
    <w:rsid w:val="00276B7F"/>
    <w:rsid w:val="00280388"/>
    <w:rsid w:val="00281D2D"/>
    <w:rsid w:val="002836E3"/>
    <w:rsid w:val="00284D04"/>
    <w:rsid w:val="00285F38"/>
    <w:rsid w:val="00286442"/>
    <w:rsid w:val="00287871"/>
    <w:rsid w:val="00287DC0"/>
    <w:rsid w:val="002903D2"/>
    <w:rsid w:val="00290DF3"/>
    <w:rsid w:val="002926DC"/>
    <w:rsid w:val="00295ABA"/>
    <w:rsid w:val="00296448"/>
    <w:rsid w:val="00297BA3"/>
    <w:rsid w:val="002A0E9C"/>
    <w:rsid w:val="002A3390"/>
    <w:rsid w:val="002A3C89"/>
    <w:rsid w:val="002A5B12"/>
    <w:rsid w:val="002A5B84"/>
    <w:rsid w:val="002A62C0"/>
    <w:rsid w:val="002A6758"/>
    <w:rsid w:val="002B08E3"/>
    <w:rsid w:val="002B145C"/>
    <w:rsid w:val="002B19E3"/>
    <w:rsid w:val="002B26D1"/>
    <w:rsid w:val="002B43B2"/>
    <w:rsid w:val="002B573A"/>
    <w:rsid w:val="002C2370"/>
    <w:rsid w:val="002C3EBE"/>
    <w:rsid w:val="002C438E"/>
    <w:rsid w:val="002C45A0"/>
    <w:rsid w:val="002C4F5C"/>
    <w:rsid w:val="002C649E"/>
    <w:rsid w:val="002C64FB"/>
    <w:rsid w:val="002C79EB"/>
    <w:rsid w:val="002D08F2"/>
    <w:rsid w:val="002D4472"/>
    <w:rsid w:val="002D4CB3"/>
    <w:rsid w:val="002D559C"/>
    <w:rsid w:val="002D6431"/>
    <w:rsid w:val="002D74BA"/>
    <w:rsid w:val="002E015B"/>
    <w:rsid w:val="002E09ED"/>
    <w:rsid w:val="002E1B41"/>
    <w:rsid w:val="002E1B87"/>
    <w:rsid w:val="002E2B3E"/>
    <w:rsid w:val="002E3506"/>
    <w:rsid w:val="002E3C63"/>
    <w:rsid w:val="002E5235"/>
    <w:rsid w:val="002E75E9"/>
    <w:rsid w:val="002F0626"/>
    <w:rsid w:val="002F1CAF"/>
    <w:rsid w:val="002F5FE1"/>
    <w:rsid w:val="002F6E29"/>
    <w:rsid w:val="00301327"/>
    <w:rsid w:val="00301395"/>
    <w:rsid w:val="003018E4"/>
    <w:rsid w:val="003024B8"/>
    <w:rsid w:val="003043A7"/>
    <w:rsid w:val="00304CBD"/>
    <w:rsid w:val="00305BBD"/>
    <w:rsid w:val="00305E26"/>
    <w:rsid w:val="00305EEC"/>
    <w:rsid w:val="00306FFA"/>
    <w:rsid w:val="00310134"/>
    <w:rsid w:val="00310176"/>
    <w:rsid w:val="003111F6"/>
    <w:rsid w:val="0031127D"/>
    <w:rsid w:val="00311947"/>
    <w:rsid w:val="00311CD9"/>
    <w:rsid w:val="00312796"/>
    <w:rsid w:val="003135D7"/>
    <w:rsid w:val="00314F9F"/>
    <w:rsid w:val="0031589A"/>
    <w:rsid w:val="003162B6"/>
    <w:rsid w:val="00316ED8"/>
    <w:rsid w:val="003203E5"/>
    <w:rsid w:val="00320C04"/>
    <w:rsid w:val="00321AFB"/>
    <w:rsid w:val="00322D00"/>
    <w:rsid w:val="003246F1"/>
    <w:rsid w:val="00325DBA"/>
    <w:rsid w:val="00326214"/>
    <w:rsid w:val="00326974"/>
    <w:rsid w:val="003302D5"/>
    <w:rsid w:val="00331740"/>
    <w:rsid w:val="0033174B"/>
    <w:rsid w:val="00331AE4"/>
    <w:rsid w:val="00332128"/>
    <w:rsid w:val="003325B0"/>
    <w:rsid w:val="00332811"/>
    <w:rsid w:val="00334386"/>
    <w:rsid w:val="00335604"/>
    <w:rsid w:val="00337E16"/>
    <w:rsid w:val="00340E57"/>
    <w:rsid w:val="00341251"/>
    <w:rsid w:val="00342053"/>
    <w:rsid w:val="00345032"/>
    <w:rsid w:val="0034640A"/>
    <w:rsid w:val="0034686B"/>
    <w:rsid w:val="00346CD3"/>
    <w:rsid w:val="00352F5D"/>
    <w:rsid w:val="0035313E"/>
    <w:rsid w:val="003552AC"/>
    <w:rsid w:val="00355DEF"/>
    <w:rsid w:val="00357815"/>
    <w:rsid w:val="00360B28"/>
    <w:rsid w:val="00360D25"/>
    <w:rsid w:val="003611C2"/>
    <w:rsid w:val="00361E2F"/>
    <w:rsid w:val="00362232"/>
    <w:rsid w:val="00370470"/>
    <w:rsid w:val="003723C7"/>
    <w:rsid w:val="00372790"/>
    <w:rsid w:val="00374067"/>
    <w:rsid w:val="003753C6"/>
    <w:rsid w:val="00375A93"/>
    <w:rsid w:val="00376D42"/>
    <w:rsid w:val="003770DC"/>
    <w:rsid w:val="003771D4"/>
    <w:rsid w:val="00377B78"/>
    <w:rsid w:val="00391A7D"/>
    <w:rsid w:val="00395528"/>
    <w:rsid w:val="00396146"/>
    <w:rsid w:val="003A2CFB"/>
    <w:rsid w:val="003A3D10"/>
    <w:rsid w:val="003A40FA"/>
    <w:rsid w:val="003A6088"/>
    <w:rsid w:val="003B164F"/>
    <w:rsid w:val="003B16C6"/>
    <w:rsid w:val="003B2A8B"/>
    <w:rsid w:val="003B2DE0"/>
    <w:rsid w:val="003B5DF5"/>
    <w:rsid w:val="003B69A6"/>
    <w:rsid w:val="003B7D57"/>
    <w:rsid w:val="003C020D"/>
    <w:rsid w:val="003C22B3"/>
    <w:rsid w:val="003C31CE"/>
    <w:rsid w:val="003C33AA"/>
    <w:rsid w:val="003D0C42"/>
    <w:rsid w:val="003D0FA5"/>
    <w:rsid w:val="003D1811"/>
    <w:rsid w:val="003D3756"/>
    <w:rsid w:val="003E1712"/>
    <w:rsid w:val="003E3223"/>
    <w:rsid w:val="003E42F9"/>
    <w:rsid w:val="003E4A63"/>
    <w:rsid w:val="003E5872"/>
    <w:rsid w:val="003E6085"/>
    <w:rsid w:val="003E65EB"/>
    <w:rsid w:val="003F2841"/>
    <w:rsid w:val="003F3A8A"/>
    <w:rsid w:val="003F522E"/>
    <w:rsid w:val="003F5668"/>
    <w:rsid w:val="003F610C"/>
    <w:rsid w:val="003F752C"/>
    <w:rsid w:val="003F7D9B"/>
    <w:rsid w:val="00400E91"/>
    <w:rsid w:val="004014B3"/>
    <w:rsid w:val="00401733"/>
    <w:rsid w:val="00401AE6"/>
    <w:rsid w:val="004032A6"/>
    <w:rsid w:val="00403B18"/>
    <w:rsid w:val="00404627"/>
    <w:rsid w:val="00404C67"/>
    <w:rsid w:val="00406AE0"/>
    <w:rsid w:val="00406EB3"/>
    <w:rsid w:val="00411121"/>
    <w:rsid w:val="00411DA8"/>
    <w:rsid w:val="004138BF"/>
    <w:rsid w:val="00415251"/>
    <w:rsid w:val="00415384"/>
    <w:rsid w:val="00415B77"/>
    <w:rsid w:val="004178AB"/>
    <w:rsid w:val="00420B7F"/>
    <w:rsid w:val="0042159D"/>
    <w:rsid w:val="00422608"/>
    <w:rsid w:val="004235CB"/>
    <w:rsid w:val="0042686E"/>
    <w:rsid w:val="00426DCE"/>
    <w:rsid w:val="00427FCA"/>
    <w:rsid w:val="00431436"/>
    <w:rsid w:val="00431D9D"/>
    <w:rsid w:val="004346A2"/>
    <w:rsid w:val="00435186"/>
    <w:rsid w:val="00437326"/>
    <w:rsid w:val="00440D22"/>
    <w:rsid w:val="00441107"/>
    <w:rsid w:val="00442A26"/>
    <w:rsid w:val="004430C6"/>
    <w:rsid w:val="0044347D"/>
    <w:rsid w:val="00443D82"/>
    <w:rsid w:val="004462D0"/>
    <w:rsid w:val="004466D5"/>
    <w:rsid w:val="00447A0D"/>
    <w:rsid w:val="004505BE"/>
    <w:rsid w:val="00453046"/>
    <w:rsid w:val="00453A1E"/>
    <w:rsid w:val="00456E6D"/>
    <w:rsid w:val="00457ED7"/>
    <w:rsid w:val="00462C19"/>
    <w:rsid w:val="00464024"/>
    <w:rsid w:val="00466A4A"/>
    <w:rsid w:val="0046733E"/>
    <w:rsid w:val="00467908"/>
    <w:rsid w:val="00467BDE"/>
    <w:rsid w:val="00471A45"/>
    <w:rsid w:val="00471F66"/>
    <w:rsid w:val="0047238F"/>
    <w:rsid w:val="00472522"/>
    <w:rsid w:val="00472EFE"/>
    <w:rsid w:val="0047306D"/>
    <w:rsid w:val="00477473"/>
    <w:rsid w:val="00477651"/>
    <w:rsid w:val="00477BF3"/>
    <w:rsid w:val="00480030"/>
    <w:rsid w:val="0048123E"/>
    <w:rsid w:val="00481512"/>
    <w:rsid w:val="00481A9C"/>
    <w:rsid w:val="00484958"/>
    <w:rsid w:val="00485BD1"/>
    <w:rsid w:val="00486198"/>
    <w:rsid w:val="00492B94"/>
    <w:rsid w:val="00492E14"/>
    <w:rsid w:val="00493535"/>
    <w:rsid w:val="0049580D"/>
    <w:rsid w:val="00496BE8"/>
    <w:rsid w:val="004A44D8"/>
    <w:rsid w:val="004A5132"/>
    <w:rsid w:val="004A51EA"/>
    <w:rsid w:val="004A536C"/>
    <w:rsid w:val="004A5EB1"/>
    <w:rsid w:val="004A6482"/>
    <w:rsid w:val="004A6551"/>
    <w:rsid w:val="004A6E38"/>
    <w:rsid w:val="004B0C4E"/>
    <w:rsid w:val="004B102A"/>
    <w:rsid w:val="004B35B0"/>
    <w:rsid w:val="004B40A7"/>
    <w:rsid w:val="004B433E"/>
    <w:rsid w:val="004B5901"/>
    <w:rsid w:val="004B5AF1"/>
    <w:rsid w:val="004B6349"/>
    <w:rsid w:val="004B6C9E"/>
    <w:rsid w:val="004B71BA"/>
    <w:rsid w:val="004C38D6"/>
    <w:rsid w:val="004C3E7C"/>
    <w:rsid w:val="004C3FB3"/>
    <w:rsid w:val="004C5959"/>
    <w:rsid w:val="004C59A1"/>
    <w:rsid w:val="004C5CF6"/>
    <w:rsid w:val="004C5F19"/>
    <w:rsid w:val="004C682B"/>
    <w:rsid w:val="004C6F57"/>
    <w:rsid w:val="004C788F"/>
    <w:rsid w:val="004D0C33"/>
    <w:rsid w:val="004D0CF2"/>
    <w:rsid w:val="004D10C4"/>
    <w:rsid w:val="004D214B"/>
    <w:rsid w:val="004D3E10"/>
    <w:rsid w:val="004D4965"/>
    <w:rsid w:val="004D7A1C"/>
    <w:rsid w:val="004E0524"/>
    <w:rsid w:val="004E1319"/>
    <w:rsid w:val="004E13AF"/>
    <w:rsid w:val="004E27A8"/>
    <w:rsid w:val="004E3F33"/>
    <w:rsid w:val="004E64BE"/>
    <w:rsid w:val="004F1333"/>
    <w:rsid w:val="004F13D1"/>
    <w:rsid w:val="004F2C50"/>
    <w:rsid w:val="004F34F4"/>
    <w:rsid w:val="004F3F70"/>
    <w:rsid w:val="004F402C"/>
    <w:rsid w:val="004F4249"/>
    <w:rsid w:val="004F49B0"/>
    <w:rsid w:val="004F50E3"/>
    <w:rsid w:val="004F7A60"/>
    <w:rsid w:val="004F7DB1"/>
    <w:rsid w:val="00502942"/>
    <w:rsid w:val="00505022"/>
    <w:rsid w:val="005055D1"/>
    <w:rsid w:val="00505656"/>
    <w:rsid w:val="00510DC8"/>
    <w:rsid w:val="00511355"/>
    <w:rsid w:val="0051162C"/>
    <w:rsid w:val="00512AB1"/>
    <w:rsid w:val="0051470F"/>
    <w:rsid w:val="0051552B"/>
    <w:rsid w:val="00515578"/>
    <w:rsid w:val="00515685"/>
    <w:rsid w:val="0051612D"/>
    <w:rsid w:val="005178A8"/>
    <w:rsid w:val="00520D21"/>
    <w:rsid w:val="00521694"/>
    <w:rsid w:val="005222E9"/>
    <w:rsid w:val="00522D80"/>
    <w:rsid w:val="005325A1"/>
    <w:rsid w:val="005332BA"/>
    <w:rsid w:val="00533BA0"/>
    <w:rsid w:val="00534E23"/>
    <w:rsid w:val="00536145"/>
    <w:rsid w:val="00536ED7"/>
    <w:rsid w:val="00537049"/>
    <w:rsid w:val="0053720F"/>
    <w:rsid w:val="005421B7"/>
    <w:rsid w:val="0054255F"/>
    <w:rsid w:val="005442E3"/>
    <w:rsid w:val="00544D6E"/>
    <w:rsid w:val="00544F7A"/>
    <w:rsid w:val="00545542"/>
    <w:rsid w:val="005471B2"/>
    <w:rsid w:val="005474B1"/>
    <w:rsid w:val="005518C3"/>
    <w:rsid w:val="00552488"/>
    <w:rsid w:val="00554139"/>
    <w:rsid w:val="00555269"/>
    <w:rsid w:val="005604BF"/>
    <w:rsid w:val="00560873"/>
    <w:rsid w:val="00562391"/>
    <w:rsid w:val="00564740"/>
    <w:rsid w:val="00565EBB"/>
    <w:rsid w:val="0056722C"/>
    <w:rsid w:val="005707C0"/>
    <w:rsid w:val="00570C2B"/>
    <w:rsid w:val="00572409"/>
    <w:rsid w:val="00573B64"/>
    <w:rsid w:val="00573BBC"/>
    <w:rsid w:val="0057433E"/>
    <w:rsid w:val="005754DF"/>
    <w:rsid w:val="00577B0F"/>
    <w:rsid w:val="00580B8F"/>
    <w:rsid w:val="00582BBA"/>
    <w:rsid w:val="00582E1A"/>
    <w:rsid w:val="00584A5A"/>
    <w:rsid w:val="00587037"/>
    <w:rsid w:val="00587E46"/>
    <w:rsid w:val="00590AAA"/>
    <w:rsid w:val="005916E5"/>
    <w:rsid w:val="00593F6D"/>
    <w:rsid w:val="005976F8"/>
    <w:rsid w:val="00597772"/>
    <w:rsid w:val="00597E3E"/>
    <w:rsid w:val="00597F55"/>
    <w:rsid w:val="005A1964"/>
    <w:rsid w:val="005A2EAD"/>
    <w:rsid w:val="005A4786"/>
    <w:rsid w:val="005A682E"/>
    <w:rsid w:val="005B04E0"/>
    <w:rsid w:val="005B0AFF"/>
    <w:rsid w:val="005B2DE7"/>
    <w:rsid w:val="005B49B3"/>
    <w:rsid w:val="005B567B"/>
    <w:rsid w:val="005B5B20"/>
    <w:rsid w:val="005B618D"/>
    <w:rsid w:val="005B6842"/>
    <w:rsid w:val="005C060D"/>
    <w:rsid w:val="005C1ABA"/>
    <w:rsid w:val="005C2188"/>
    <w:rsid w:val="005C3C2B"/>
    <w:rsid w:val="005C692D"/>
    <w:rsid w:val="005C6D03"/>
    <w:rsid w:val="005C6EDC"/>
    <w:rsid w:val="005C6F77"/>
    <w:rsid w:val="005C7128"/>
    <w:rsid w:val="005C7F76"/>
    <w:rsid w:val="005D16CE"/>
    <w:rsid w:val="005D1C19"/>
    <w:rsid w:val="005D3121"/>
    <w:rsid w:val="005D377A"/>
    <w:rsid w:val="005D40C9"/>
    <w:rsid w:val="005D4321"/>
    <w:rsid w:val="005D4515"/>
    <w:rsid w:val="005D4C9E"/>
    <w:rsid w:val="005D60A9"/>
    <w:rsid w:val="005D6697"/>
    <w:rsid w:val="005D7815"/>
    <w:rsid w:val="005D7CD2"/>
    <w:rsid w:val="005E2378"/>
    <w:rsid w:val="005E329F"/>
    <w:rsid w:val="005E37EE"/>
    <w:rsid w:val="005E3A94"/>
    <w:rsid w:val="005E4EFC"/>
    <w:rsid w:val="005E5553"/>
    <w:rsid w:val="005E6E64"/>
    <w:rsid w:val="005E7415"/>
    <w:rsid w:val="005F0093"/>
    <w:rsid w:val="005F0CEB"/>
    <w:rsid w:val="005F1E7A"/>
    <w:rsid w:val="005F40DB"/>
    <w:rsid w:val="005F42DB"/>
    <w:rsid w:val="005F541D"/>
    <w:rsid w:val="005F5812"/>
    <w:rsid w:val="005F7CDE"/>
    <w:rsid w:val="006011F4"/>
    <w:rsid w:val="00601F51"/>
    <w:rsid w:val="0060284A"/>
    <w:rsid w:val="00604B7C"/>
    <w:rsid w:val="00604D1E"/>
    <w:rsid w:val="006106C0"/>
    <w:rsid w:val="00610E4F"/>
    <w:rsid w:val="00611259"/>
    <w:rsid w:val="00612D7A"/>
    <w:rsid w:val="00612FDA"/>
    <w:rsid w:val="0061384D"/>
    <w:rsid w:val="006139BA"/>
    <w:rsid w:val="00614100"/>
    <w:rsid w:val="0061561F"/>
    <w:rsid w:val="00616931"/>
    <w:rsid w:val="00617E2B"/>
    <w:rsid w:val="006209F3"/>
    <w:rsid w:val="00621575"/>
    <w:rsid w:val="0062157E"/>
    <w:rsid w:val="0062380F"/>
    <w:rsid w:val="00625B3F"/>
    <w:rsid w:val="00625F06"/>
    <w:rsid w:val="00627259"/>
    <w:rsid w:val="00630826"/>
    <w:rsid w:val="006317F3"/>
    <w:rsid w:val="006324FD"/>
    <w:rsid w:val="00632899"/>
    <w:rsid w:val="00636048"/>
    <w:rsid w:val="00636328"/>
    <w:rsid w:val="00636DC7"/>
    <w:rsid w:val="00640D8B"/>
    <w:rsid w:val="006420D1"/>
    <w:rsid w:val="00646472"/>
    <w:rsid w:val="00646D2F"/>
    <w:rsid w:val="00647985"/>
    <w:rsid w:val="00647B29"/>
    <w:rsid w:val="00647DE4"/>
    <w:rsid w:val="006504D0"/>
    <w:rsid w:val="00652C48"/>
    <w:rsid w:val="006543C2"/>
    <w:rsid w:val="006547B5"/>
    <w:rsid w:val="00655431"/>
    <w:rsid w:val="00656F32"/>
    <w:rsid w:val="00661448"/>
    <w:rsid w:val="006620F1"/>
    <w:rsid w:val="006653CA"/>
    <w:rsid w:val="00665D15"/>
    <w:rsid w:val="00666147"/>
    <w:rsid w:val="00666306"/>
    <w:rsid w:val="006664DF"/>
    <w:rsid w:val="00666C86"/>
    <w:rsid w:val="00667303"/>
    <w:rsid w:val="00667A86"/>
    <w:rsid w:val="006709BF"/>
    <w:rsid w:val="00670A92"/>
    <w:rsid w:val="00671018"/>
    <w:rsid w:val="006711E2"/>
    <w:rsid w:val="00671D88"/>
    <w:rsid w:val="0067300C"/>
    <w:rsid w:val="00673CC8"/>
    <w:rsid w:val="006755EA"/>
    <w:rsid w:val="006813A4"/>
    <w:rsid w:val="00681D26"/>
    <w:rsid w:val="00682942"/>
    <w:rsid w:val="00683F84"/>
    <w:rsid w:val="006846B0"/>
    <w:rsid w:val="00693382"/>
    <w:rsid w:val="0069414F"/>
    <w:rsid w:val="0069461B"/>
    <w:rsid w:val="006952B2"/>
    <w:rsid w:val="00695E27"/>
    <w:rsid w:val="00696860"/>
    <w:rsid w:val="00697F06"/>
    <w:rsid w:val="006A257E"/>
    <w:rsid w:val="006A57DC"/>
    <w:rsid w:val="006A615B"/>
    <w:rsid w:val="006A6467"/>
    <w:rsid w:val="006A738B"/>
    <w:rsid w:val="006A7E88"/>
    <w:rsid w:val="006B066B"/>
    <w:rsid w:val="006B104E"/>
    <w:rsid w:val="006B130C"/>
    <w:rsid w:val="006B34E8"/>
    <w:rsid w:val="006B39BE"/>
    <w:rsid w:val="006B4F8A"/>
    <w:rsid w:val="006B638E"/>
    <w:rsid w:val="006B6CAA"/>
    <w:rsid w:val="006B70A4"/>
    <w:rsid w:val="006B7F35"/>
    <w:rsid w:val="006C2FEC"/>
    <w:rsid w:val="006C4BCB"/>
    <w:rsid w:val="006C4D36"/>
    <w:rsid w:val="006D04B7"/>
    <w:rsid w:val="006D27A8"/>
    <w:rsid w:val="006D404A"/>
    <w:rsid w:val="006D4F5F"/>
    <w:rsid w:val="006D575A"/>
    <w:rsid w:val="006D5C0B"/>
    <w:rsid w:val="006D72D8"/>
    <w:rsid w:val="006E0637"/>
    <w:rsid w:val="006E1C38"/>
    <w:rsid w:val="006E1D69"/>
    <w:rsid w:val="006E349F"/>
    <w:rsid w:val="006E464D"/>
    <w:rsid w:val="006E5175"/>
    <w:rsid w:val="006E55FA"/>
    <w:rsid w:val="006F165E"/>
    <w:rsid w:val="006F2A20"/>
    <w:rsid w:val="006F3F26"/>
    <w:rsid w:val="006F4A7B"/>
    <w:rsid w:val="006F54F4"/>
    <w:rsid w:val="006F59CB"/>
    <w:rsid w:val="006F5C5F"/>
    <w:rsid w:val="006F5FA9"/>
    <w:rsid w:val="007009BC"/>
    <w:rsid w:val="00702737"/>
    <w:rsid w:val="007030CB"/>
    <w:rsid w:val="00703E74"/>
    <w:rsid w:val="00705251"/>
    <w:rsid w:val="00707773"/>
    <w:rsid w:val="00710179"/>
    <w:rsid w:val="00713314"/>
    <w:rsid w:val="00714155"/>
    <w:rsid w:val="007149C0"/>
    <w:rsid w:val="00714DC7"/>
    <w:rsid w:val="00716C96"/>
    <w:rsid w:val="0071782C"/>
    <w:rsid w:val="0072063A"/>
    <w:rsid w:val="00723AE1"/>
    <w:rsid w:val="00725386"/>
    <w:rsid w:val="007259DA"/>
    <w:rsid w:val="007261A8"/>
    <w:rsid w:val="007271D5"/>
    <w:rsid w:val="00731EAB"/>
    <w:rsid w:val="00734128"/>
    <w:rsid w:val="007353D6"/>
    <w:rsid w:val="007355A7"/>
    <w:rsid w:val="007372DA"/>
    <w:rsid w:val="007374F7"/>
    <w:rsid w:val="00740551"/>
    <w:rsid w:val="0074085C"/>
    <w:rsid w:val="007424F5"/>
    <w:rsid w:val="00744339"/>
    <w:rsid w:val="00746255"/>
    <w:rsid w:val="007464C8"/>
    <w:rsid w:val="0074663C"/>
    <w:rsid w:val="0074713B"/>
    <w:rsid w:val="00747337"/>
    <w:rsid w:val="00747B9A"/>
    <w:rsid w:val="0075156B"/>
    <w:rsid w:val="0075498A"/>
    <w:rsid w:val="00754B70"/>
    <w:rsid w:val="0075504D"/>
    <w:rsid w:val="00757209"/>
    <w:rsid w:val="0076096F"/>
    <w:rsid w:val="007611AB"/>
    <w:rsid w:val="00761C0C"/>
    <w:rsid w:val="00762560"/>
    <w:rsid w:val="007625D5"/>
    <w:rsid w:val="007628B1"/>
    <w:rsid w:val="007634C0"/>
    <w:rsid w:val="00764152"/>
    <w:rsid w:val="00764467"/>
    <w:rsid w:val="007644B5"/>
    <w:rsid w:val="007644F0"/>
    <w:rsid w:val="007652B3"/>
    <w:rsid w:val="007656D3"/>
    <w:rsid w:val="007669F6"/>
    <w:rsid w:val="007727FB"/>
    <w:rsid w:val="00773301"/>
    <w:rsid w:val="0077342A"/>
    <w:rsid w:val="007760C0"/>
    <w:rsid w:val="007761D1"/>
    <w:rsid w:val="00776BEA"/>
    <w:rsid w:val="00780305"/>
    <w:rsid w:val="00780C1D"/>
    <w:rsid w:val="007816B1"/>
    <w:rsid w:val="00781A9C"/>
    <w:rsid w:val="007840EA"/>
    <w:rsid w:val="00784673"/>
    <w:rsid w:val="007864DC"/>
    <w:rsid w:val="007868DE"/>
    <w:rsid w:val="00787F8A"/>
    <w:rsid w:val="0079152A"/>
    <w:rsid w:val="00794BAF"/>
    <w:rsid w:val="00795529"/>
    <w:rsid w:val="00795C85"/>
    <w:rsid w:val="00795DB8"/>
    <w:rsid w:val="00795DC1"/>
    <w:rsid w:val="00796C9A"/>
    <w:rsid w:val="0079749E"/>
    <w:rsid w:val="007A12A4"/>
    <w:rsid w:val="007A187D"/>
    <w:rsid w:val="007A249C"/>
    <w:rsid w:val="007A3905"/>
    <w:rsid w:val="007A3D9A"/>
    <w:rsid w:val="007A4F49"/>
    <w:rsid w:val="007A54AD"/>
    <w:rsid w:val="007A55AB"/>
    <w:rsid w:val="007A7378"/>
    <w:rsid w:val="007B01D3"/>
    <w:rsid w:val="007B111E"/>
    <w:rsid w:val="007B467C"/>
    <w:rsid w:val="007B55F0"/>
    <w:rsid w:val="007B5D18"/>
    <w:rsid w:val="007B76D0"/>
    <w:rsid w:val="007C00A2"/>
    <w:rsid w:val="007C20BE"/>
    <w:rsid w:val="007C2A93"/>
    <w:rsid w:val="007C3C09"/>
    <w:rsid w:val="007C4FEE"/>
    <w:rsid w:val="007C5539"/>
    <w:rsid w:val="007C78F7"/>
    <w:rsid w:val="007D0C3C"/>
    <w:rsid w:val="007D1095"/>
    <w:rsid w:val="007D1A59"/>
    <w:rsid w:val="007D2613"/>
    <w:rsid w:val="007D5800"/>
    <w:rsid w:val="007D5E89"/>
    <w:rsid w:val="007D69C8"/>
    <w:rsid w:val="007D7D28"/>
    <w:rsid w:val="007E0BE8"/>
    <w:rsid w:val="007E1089"/>
    <w:rsid w:val="007E168F"/>
    <w:rsid w:val="007E46A7"/>
    <w:rsid w:val="007E6446"/>
    <w:rsid w:val="007F09F7"/>
    <w:rsid w:val="007F20F5"/>
    <w:rsid w:val="007F3666"/>
    <w:rsid w:val="007F60B8"/>
    <w:rsid w:val="008018B6"/>
    <w:rsid w:val="00804354"/>
    <w:rsid w:val="008045CE"/>
    <w:rsid w:val="0080497E"/>
    <w:rsid w:val="0080534C"/>
    <w:rsid w:val="00805490"/>
    <w:rsid w:val="00806316"/>
    <w:rsid w:val="00810E62"/>
    <w:rsid w:val="008126B0"/>
    <w:rsid w:val="00814EE0"/>
    <w:rsid w:val="00815863"/>
    <w:rsid w:val="00816BA1"/>
    <w:rsid w:val="00821A71"/>
    <w:rsid w:val="008225B6"/>
    <w:rsid w:val="008245AC"/>
    <w:rsid w:val="008246F0"/>
    <w:rsid w:val="00824BB4"/>
    <w:rsid w:val="00826D78"/>
    <w:rsid w:val="0082736A"/>
    <w:rsid w:val="00827A41"/>
    <w:rsid w:val="0083006F"/>
    <w:rsid w:val="00830C94"/>
    <w:rsid w:val="00830DBB"/>
    <w:rsid w:val="00831648"/>
    <w:rsid w:val="0083228D"/>
    <w:rsid w:val="00833CB6"/>
    <w:rsid w:val="00833E77"/>
    <w:rsid w:val="008340AA"/>
    <w:rsid w:val="008343D1"/>
    <w:rsid w:val="008348C2"/>
    <w:rsid w:val="00834EED"/>
    <w:rsid w:val="00835409"/>
    <w:rsid w:val="0083721A"/>
    <w:rsid w:val="00837FBF"/>
    <w:rsid w:val="008407EC"/>
    <w:rsid w:val="00840B3F"/>
    <w:rsid w:val="00841442"/>
    <w:rsid w:val="008419A4"/>
    <w:rsid w:val="00841EBF"/>
    <w:rsid w:val="00843BC2"/>
    <w:rsid w:val="00843E72"/>
    <w:rsid w:val="00844C02"/>
    <w:rsid w:val="00844DCF"/>
    <w:rsid w:val="0084622B"/>
    <w:rsid w:val="008470B0"/>
    <w:rsid w:val="00847732"/>
    <w:rsid w:val="00850343"/>
    <w:rsid w:val="00850D80"/>
    <w:rsid w:val="008529AC"/>
    <w:rsid w:val="00852F8D"/>
    <w:rsid w:val="00854085"/>
    <w:rsid w:val="008545F6"/>
    <w:rsid w:val="00855707"/>
    <w:rsid w:val="00857E09"/>
    <w:rsid w:val="00860131"/>
    <w:rsid w:val="00861A62"/>
    <w:rsid w:val="0086204E"/>
    <w:rsid w:val="008626AA"/>
    <w:rsid w:val="00862A6B"/>
    <w:rsid w:val="00862CD7"/>
    <w:rsid w:val="00862E61"/>
    <w:rsid w:val="00863191"/>
    <w:rsid w:val="0086663A"/>
    <w:rsid w:val="00866968"/>
    <w:rsid w:val="00867CDC"/>
    <w:rsid w:val="0087001D"/>
    <w:rsid w:val="00874E0C"/>
    <w:rsid w:val="00875423"/>
    <w:rsid w:val="00875673"/>
    <w:rsid w:val="00876A8C"/>
    <w:rsid w:val="008774DF"/>
    <w:rsid w:val="00880B75"/>
    <w:rsid w:val="008812A4"/>
    <w:rsid w:val="008814EA"/>
    <w:rsid w:val="00881F3E"/>
    <w:rsid w:val="00882928"/>
    <w:rsid w:val="0088359B"/>
    <w:rsid w:val="00883781"/>
    <w:rsid w:val="008839ED"/>
    <w:rsid w:val="00883CC4"/>
    <w:rsid w:val="008862E6"/>
    <w:rsid w:val="008901CC"/>
    <w:rsid w:val="0089089D"/>
    <w:rsid w:val="00894533"/>
    <w:rsid w:val="008A0920"/>
    <w:rsid w:val="008A0A52"/>
    <w:rsid w:val="008A4367"/>
    <w:rsid w:val="008A43E0"/>
    <w:rsid w:val="008A51EE"/>
    <w:rsid w:val="008A5B66"/>
    <w:rsid w:val="008A7358"/>
    <w:rsid w:val="008A7C41"/>
    <w:rsid w:val="008B03C9"/>
    <w:rsid w:val="008B0F95"/>
    <w:rsid w:val="008B1335"/>
    <w:rsid w:val="008B4A08"/>
    <w:rsid w:val="008B6C3F"/>
    <w:rsid w:val="008B7717"/>
    <w:rsid w:val="008C15B6"/>
    <w:rsid w:val="008C2F0E"/>
    <w:rsid w:val="008C4B8C"/>
    <w:rsid w:val="008C5CF6"/>
    <w:rsid w:val="008C60C0"/>
    <w:rsid w:val="008C71EB"/>
    <w:rsid w:val="008C791B"/>
    <w:rsid w:val="008D0809"/>
    <w:rsid w:val="008D0ECE"/>
    <w:rsid w:val="008D1D25"/>
    <w:rsid w:val="008D27E4"/>
    <w:rsid w:val="008D2935"/>
    <w:rsid w:val="008D3ADC"/>
    <w:rsid w:val="008D5B82"/>
    <w:rsid w:val="008D69E9"/>
    <w:rsid w:val="008D6BD4"/>
    <w:rsid w:val="008E0A0B"/>
    <w:rsid w:val="008E1CD9"/>
    <w:rsid w:val="008E1D83"/>
    <w:rsid w:val="008E2313"/>
    <w:rsid w:val="008E23D7"/>
    <w:rsid w:val="008E469D"/>
    <w:rsid w:val="008E67CA"/>
    <w:rsid w:val="008E7C00"/>
    <w:rsid w:val="008E7E67"/>
    <w:rsid w:val="008F07A3"/>
    <w:rsid w:val="008F10CC"/>
    <w:rsid w:val="008F2031"/>
    <w:rsid w:val="008F260B"/>
    <w:rsid w:val="008F530E"/>
    <w:rsid w:val="008F7186"/>
    <w:rsid w:val="008F7439"/>
    <w:rsid w:val="00900695"/>
    <w:rsid w:val="0090097C"/>
    <w:rsid w:val="00901BC2"/>
    <w:rsid w:val="00902CD2"/>
    <w:rsid w:val="0090344C"/>
    <w:rsid w:val="009065A6"/>
    <w:rsid w:val="00906A81"/>
    <w:rsid w:val="00911F03"/>
    <w:rsid w:val="00912234"/>
    <w:rsid w:val="009124B1"/>
    <w:rsid w:val="00912F82"/>
    <w:rsid w:val="009137A2"/>
    <w:rsid w:val="00914E88"/>
    <w:rsid w:val="00915627"/>
    <w:rsid w:val="009156DB"/>
    <w:rsid w:val="00915E6F"/>
    <w:rsid w:val="00917830"/>
    <w:rsid w:val="00917D47"/>
    <w:rsid w:val="0092179F"/>
    <w:rsid w:val="00921BB6"/>
    <w:rsid w:val="00921D78"/>
    <w:rsid w:val="00922CD6"/>
    <w:rsid w:val="0092377D"/>
    <w:rsid w:val="00923F00"/>
    <w:rsid w:val="00924441"/>
    <w:rsid w:val="009253CF"/>
    <w:rsid w:val="00925E39"/>
    <w:rsid w:val="00927501"/>
    <w:rsid w:val="00927E36"/>
    <w:rsid w:val="00930727"/>
    <w:rsid w:val="009329AD"/>
    <w:rsid w:val="00934456"/>
    <w:rsid w:val="00934FBC"/>
    <w:rsid w:val="00937020"/>
    <w:rsid w:val="009403CD"/>
    <w:rsid w:val="00944842"/>
    <w:rsid w:val="00944940"/>
    <w:rsid w:val="009451C9"/>
    <w:rsid w:val="00945CAF"/>
    <w:rsid w:val="0094646B"/>
    <w:rsid w:val="00946BB7"/>
    <w:rsid w:val="00950BF5"/>
    <w:rsid w:val="00950E40"/>
    <w:rsid w:val="00951E56"/>
    <w:rsid w:val="00952DAC"/>
    <w:rsid w:val="00954235"/>
    <w:rsid w:val="0096043B"/>
    <w:rsid w:val="009629D7"/>
    <w:rsid w:val="009631A0"/>
    <w:rsid w:val="009632E1"/>
    <w:rsid w:val="00963C6D"/>
    <w:rsid w:val="00963E59"/>
    <w:rsid w:val="00966DE3"/>
    <w:rsid w:val="009701F7"/>
    <w:rsid w:val="00971633"/>
    <w:rsid w:val="00973466"/>
    <w:rsid w:val="00973C84"/>
    <w:rsid w:val="009745BB"/>
    <w:rsid w:val="009756E6"/>
    <w:rsid w:val="0097684B"/>
    <w:rsid w:val="00977A41"/>
    <w:rsid w:val="00977FAC"/>
    <w:rsid w:val="009802CA"/>
    <w:rsid w:val="009806CA"/>
    <w:rsid w:val="009806EC"/>
    <w:rsid w:val="00980DC0"/>
    <w:rsid w:val="00982D64"/>
    <w:rsid w:val="009839EC"/>
    <w:rsid w:val="009840C5"/>
    <w:rsid w:val="009870C7"/>
    <w:rsid w:val="00991703"/>
    <w:rsid w:val="009952AE"/>
    <w:rsid w:val="009A2109"/>
    <w:rsid w:val="009A2462"/>
    <w:rsid w:val="009A2AA4"/>
    <w:rsid w:val="009A2E75"/>
    <w:rsid w:val="009A32B8"/>
    <w:rsid w:val="009A5CA4"/>
    <w:rsid w:val="009A6010"/>
    <w:rsid w:val="009B54B8"/>
    <w:rsid w:val="009B64F4"/>
    <w:rsid w:val="009C0B0D"/>
    <w:rsid w:val="009C2665"/>
    <w:rsid w:val="009C4DEF"/>
    <w:rsid w:val="009C5683"/>
    <w:rsid w:val="009D0234"/>
    <w:rsid w:val="009D088B"/>
    <w:rsid w:val="009D14CE"/>
    <w:rsid w:val="009D197B"/>
    <w:rsid w:val="009D4806"/>
    <w:rsid w:val="009D542D"/>
    <w:rsid w:val="009D7112"/>
    <w:rsid w:val="009D7BEB"/>
    <w:rsid w:val="009E0BCB"/>
    <w:rsid w:val="009E1AF4"/>
    <w:rsid w:val="009E2FFC"/>
    <w:rsid w:val="009E3919"/>
    <w:rsid w:val="009E3DA2"/>
    <w:rsid w:val="009E3DAD"/>
    <w:rsid w:val="009E3E17"/>
    <w:rsid w:val="009E3F21"/>
    <w:rsid w:val="009E415A"/>
    <w:rsid w:val="009E4EFD"/>
    <w:rsid w:val="009E62E4"/>
    <w:rsid w:val="009E6618"/>
    <w:rsid w:val="009E729D"/>
    <w:rsid w:val="009F1B13"/>
    <w:rsid w:val="009F3318"/>
    <w:rsid w:val="009F36EB"/>
    <w:rsid w:val="009F4EA5"/>
    <w:rsid w:val="009F4EB5"/>
    <w:rsid w:val="009F646C"/>
    <w:rsid w:val="00A02373"/>
    <w:rsid w:val="00A0247F"/>
    <w:rsid w:val="00A0601E"/>
    <w:rsid w:val="00A107EE"/>
    <w:rsid w:val="00A10C6C"/>
    <w:rsid w:val="00A10F51"/>
    <w:rsid w:val="00A11B2C"/>
    <w:rsid w:val="00A135F2"/>
    <w:rsid w:val="00A13CD3"/>
    <w:rsid w:val="00A13D4A"/>
    <w:rsid w:val="00A15065"/>
    <w:rsid w:val="00A16E9A"/>
    <w:rsid w:val="00A17249"/>
    <w:rsid w:val="00A2010F"/>
    <w:rsid w:val="00A209FB"/>
    <w:rsid w:val="00A20BBD"/>
    <w:rsid w:val="00A20E44"/>
    <w:rsid w:val="00A21D94"/>
    <w:rsid w:val="00A238BD"/>
    <w:rsid w:val="00A24D46"/>
    <w:rsid w:val="00A24D6E"/>
    <w:rsid w:val="00A326B2"/>
    <w:rsid w:val="00A32F87"/>
    <w:rsid w:val="00A339B1"/>
    <w:rsid w:val="00A36FA5"/>
    <w:rsid w:val="00A37877"/>
    <w:rsid w:val="00A42E44"/>
    <w:rsid w:val="00A44A30"/>
    <w:rsid w:val="00A44F39"/>
    <w:rsid w:val="00A47363"/>
    <w:rsid w:val="00A47DD8"/>
    <w:rsid w:val="00A52B27"/>
    <w:rsid w:val="00A531A4"/>
    <w:rsid w:val="00A55AD7"/>
    <w:rsid w:val="00A56010"/>
    <w:rsid w:val="00A573D3"/>
    <w:rsid w:val="00A61D50"/>
    <w:rsid w:val="00A62171"/>
    <w:rsid w:val="00A63A50"/>
    <w:rsid w:val="00A64A04"/>
    <w:rsid w:val="00A64C2F"/>
    <w:rsid w:val="00A66289"/>
    <w:rsid w:val="00A678F0"/>
    <w:rsid w:val="00A70D42"/>
    <w:rsid w:val="00A719F4"/>
    <w:rsid w:val="00A731FF"/>
    <w:rsid w:val="00A73FED"/>
    <w:rsid w:val="00A74A55"/>
    <w:rsid w:val="00A758E8"/>
    <w:rsid w:val="00A75B09"/>
    <w:rsid w:val="00A75E80"/>
    <w:rsid w:val="00A76E08"/>
    <w:rsid w:val="00A80795"/>
    <w:rsid w:val="00A85A16"/>
    <w:rsid w:val="00A85A7A"/>
    <w:rsid w:val="00A8629A"/>
    <w:rsid w:val="00A86DAE"/>
    <w:rsid w:val="00A90C89"/>
    <w:rsid w:val="00A91E4E"/>
    <w:rsid w:val="00A924FF"/>
    <w:rsid w:val="00A955E0"/>
    <w:rsid w:val="00A972C6"/>
    <w:rsid w:val="00AA03FB"/>
    <w:rsid w:val="00AA0E25"/>
    <w:rsid w:val="00AA2709"/>
    <w:rsid w:val="00AA3BE6"/>
    <w:rsid w:val="00AA3DC6"/>
    <w:rsid w:val="00AA4437"/>
    <w:rsid w:val="00AA4B19"/>
    <w:rsid w:val="00AA4CEE"/>
    <w:rsid w:val="00AA56D0"/>
    <w:rsid w:val="00AB1AEE"/>
    <w:rsid w:val="00AB218D"/>
    <w:rsid w:val="00AB2981"/>
    <w:rsid w:val="00AB2CF6"/>
    <w:rsid w:val="00AB2E62"/>
    <w:rsid w:val="00AB336F"/>
    <w:rsid w:val="00AB5297"/>
    <w:rsid w:val="00AB75F3"/>
    <w:rsid w:val="00AB7F4A"/>
    <w:rsid w:val="00AC232D"/>
    <w:rsid w:val="00AC2BDF"/>
    <w:rsid w:val="00AC338E"/>
    <w:rsid w:val="00AC33BA"/>
    <w:rsid w:val="00AC3404"/>
    <w:rsid w:val="00AC35F0"/>
    <w:rsid w:val="00AC3CAA"/>
    <w:rsid w:val="00AC4F62"/>
    <w:rsid w:val="00AD24CA"/>
    <w:rsid w:val="00AD2C15"/>
    <w:rsid w:val="00AD48E3"/>
    <w:rsid w:val="00AD7833"/>
    <w:rsid w:val="00AD7968"/>
    <w:rsid w:val="00AD7EC5"/>
    <w:rsid w:val="00AE01FD"/>
    <w:rsid w:val="00AE2526"/>
    <w:rsid w:val="00AE259A"/>
    <w:rsid w:val="00AE3482"/>
    <w:rsid w:val="00AE4232"/>
    <w:rsid w:val="00AE4AD0"/>
    <w:rsid w:val="00AF11E4"/>
    <w:rsid w:val="00AF1F0D"/>
    <w:rsid w:val="00AF2859"/>
    <w:rsid w:val="00AF3AF3"/>
    <w:rsid w:val="00AF41C3"/>
    <w:rsid w:val="00AF4BDD"/>
    <w:rsid w:val="00AF5E48"/>
    <w:rsid w:val="00AF6F01"/>
    <w:rsid w:val="00B01929"/>
    <w:rsid w:val="00B02FDE"/>
    <w:rsid w:val="00B03BCA"/>
    <w:rsid w:val="00B054F9"/>
    <w:rsid w:val="00B05641"/>
    <w:rsid w:val="00B06203"/>
    <w:rsid w:val="00B065EA"/>
    <w:rsid w:val="00B07C35"/>
    <w:rsid w:val="00B12425"/>
    <w:rsid w:val="00B126C5"/>
    <w:rsid w:val="00B14FEA"/>
    <w:rsid w:val="00B1579F"/>
    <w:rsid w:val="00B15E55"/>
    <w:rsid w:val="00B16032"/>
    <w:rsid w:val="00B170C2"/>
    <w:rsid w:val="00B201FC"/>
    <w:rsid w:val="00B20979"/>
    <w:rsid w:val="00B21339"/>
    <w:rsid w:val="00B22375"/>
    <w:rsid w:val="00B22483"/>
    <w:rsid w:val="00B2467E"/>
    <w:rsid w:val="00B253A4"/>
    <w:rsid w:val="00B27981"/>
    <w:rsid w:val="00B27CFE"/>
    <w:rsid w:val="00B31780"/>
    <w:rsid w:val="00B32E65"/>
    <w:rsid w:val="00B33EF5"/>
    <w:rsid w:val="00B3606E"/>
    <w:rsid w:val="00B411B5"/>
    <w:rsid w:val="00B417AF"/>
    <w:rsid w:val="00B45CBB"/>
    <w:rsid w:val="00B46EA1"/>
    <w:rsid w:val="00B47C87"/>
    <w:rsid w:val="00B50039"/>
    <w:rsid w:val="00B51662"/>
    <w:rsid w:val="00B517A7"/>
    <w:rsid w:val="00B53324"/>
    <w:rsid w:val="00B538F0"/>
    <w:rsid w:val="00B53A01"/>
    <w:rsid w:val="00B56321"/>
    <w:rsid w:val="00B56751"/>
    <w:rsid w:val="00B57723"/>
    <w:rsid w:val="00B60B69"/>
    <w:rsid w:val="00B613F9"/>
    <w:rsid w:val="00B61C08"/>
    <w:rsid w:val="00B62575"/>
    <w:rsid w:val="00B63008"/>
    <w:rsid w:val="00B63209"/>
    <w:rsid w:val="00B637BF"/>
    <w:rsid w:val="00B63AFC"/>
    <w:rsid w:val="00B63D37"/>
    <w:rsid w:val="00B64139"/>
    <w:rsid w:val="00B64D81"/>
    <w:rsid w:val="00B650C5"/>
    <w:rsid w:val="00B658BC"/>
    <w:rsid w:val="00B667B4"/>
    <w:rsid w:val="00B66C89"/>
    <w:rsid w:val="00B67B7E"/>
    <w:rsid w:val="00B67B9D"/>
    <w:rsid w:val="00B70AA7"/>
    <w:rsid w:val="00B71E0D"/>
    <w:rsid w:val="00B71F82"/>
    <w:rsid w:val="00B73BE8"/>
    <w:rsid w:val="00B73DC6"/>
    <w:rsid w:val="00B755D9"/>
    <w:rsid w:val="00B772EB"/>
    <w:rsid w:val="00B800A5"/>
    <w:rsid w:val="00B80CED"/>
    <w:rsid w:val="00B81225"/>
    <w:rsid w:val="00B81876"/>
    <w:rsid w:val="00B81D4D"/>
    <w:rsid w:val="00B82FC4"/>
    <w:rsid w:val="00B853D8"/>
    <w:rsid w:val="00B92B04"/>
    <w:rsid w:val="00B93740"/>
    <w:rsid w:val="00B93A70"/>
    <w:rsid w:val="00B93D83"/>
    <w:rsid w:val="00B944E4"/>
    <w:rsid w:val="00B946DE"/>
    <w:rsid w:val="00B955CD"/>
    <w:rsid w:val="00B966EF"/>
    <w:rsid w:val="00BA111E"/>
    <w:rsid w:val="00BA2A9D"/>
    <w:rsid w:val="00BA3CFD"/>
    <w:rsid w:val="00BA416F"/>
    <w:rsid w:val="00BA4B4A"/>
    <w:rsid w:val="00BA552A"/>
    <w:rsid w:val="00BA7869"/>
    <w:rsid w:val="00BA7923"/>
    <w:rsid w:val="00BB0C5C"/>
    <w:rsid w:val="00BB1C95"/>
    <w:rsid w:val="00BB247D"/>
    <w:rsid w:val="00BB3EB7"/>
    <w:rsid w:val="00BB50CA"/>
    <w:rsid w:val="00BB5AF1"/>
    <w:rsid w:val="00BB6444"/>
    <w:rsid w:val="00BB6BDE"/>
    <w:rsid w:val="00BB72AA"/>
    <w:rsid w:val="00BC0231"/>
    <w:rsid w:val="00BC0561"/>
    <w:rsid w:val="00BC07EF"/>
    <w:rsid w:val="00BC1471"/>
    <w:rsid w:val="00BC1916"/>
    <w:rsid w:val="00BC208F"/>
    <w:rsid w:val="00BC3973"/>
    <w:rsid w:val="00BC3B01"/>
    <w:rsid w:val="00BC4D6C"/>
    <w:rsid w:val="00BC5071"/>
    <w:rsid w:val="00BC6F0F"/>
    <w:rsid w:val="00BC7B63"/>
    <w:rsid w:val="00BD0C12"/>
    <w:rsid w:val="00BD0C66"/>
    <w:rsid w:val="00BD15A3"/>
    <w:rsid w:val="00BD4F67"/>
    <w:rsid w:val="00BD7D80"/>
    <w:rsid w:val="00BE129A"/>
    <w:rsid w:val="00BE12DD"/>
    <w:rsid w:val="00BE131E"/>
    <w:rsid w:val="00BE355F"/>
    <w:rsid w:val="00BE3953"/>
    <w:rsid w:val="00BE3D97"/>
    <w:rsid w:val="00BE4810"/>
    <w:rsid w:val="00BF05D4"/>
    <w:rsid w:val="00BF1A07"/>
    <w:rsid w:val="00BF3363"/>
    <w:rsid w:val="00BF33F2"/>
    <w:rsid w:val="00BF470E"/>
    <w:rsid w:val="00BF5606"/>
    <w:rsid w:val="00BF7A9A"/>
    <w:rsid w:val="00C001F3"/>
    <w:rsid w:val="00C00450"/>
    <w:rsid w:val="00C026AD"/>
    <w:rsid w:val="00C041AA"/>
    <w:rsid w:val="00C04A05"/>
    <w:rsid w:val="00C06D32"/>
    <w:rsid w:val="00C13B17"/>
    <w:rsid w:val="00C149E5"/>
    <w:rsid w:val="00C164BE"/>
    <w:rsid w:val="00C17551"/>
    <w:rsid w:val="00C21255"/>
    <w:rsid w:val="00C21437"/>
    <w:rsid w:val="00C2379B"/>
    <w:rsid w:val="00C247AA"/>
    <w:rsid w:val="00C2711B"/>
    <w:rsid w:val="00C274D3"/>
    <w:rsid w:val="00C27D42"/>
    <w:rsid w:val="00C329A9"/>
    <w:rsid w:val="00C350B5"/>
    <w:rsid w:val="00C35BA7"/>
    <w:rsid w:val="00C377B9"/>
    <w:rsid w:val="00C37A6C"/>
    <w:rsid w:val="00C40C72"/>
    <w:rsid w:val="00C423CE"/>
    <w:rsid w:val="00C473D4"/>
    <w:rsid w:val="00C5031F"/>
    <w:rsid w:val="00C527C1"/>
    <w:rsid w:val="00C52CCD"/>
    <w:rsid w:val="00C532C9"/>
    <w:rsid w:val="00C551F8"/>
    <w:rsid w:val="00C558A3"/>
    <w:rsid w:val="00C56BEC"/>
    <w:rsid w:val="00C56EC5"/>
    <w:rsid w:val="00C576E1"/>
    <w:rsid w:val="00C57A70"/>
    <w:rsid w:val="00C615D4"/>
    <w:rsid w:val="00C6387B"/>
    <w:rsid w:val="00C64FF6"/>
    <w:rsid w:val="00C66DDB"/>
    <w:rsid w:val="00C67D60"/>
    <w:rsid w:val="00C67F2D"/>
    <w:rsid w:val="00C7159C"/>
    <w:rsid w:val="00C71A6C"/>
    <w:rsid w:val="00C772D1"/>
    <w:rsid w:val="00C84613"/>
    <w:rsid w:val="00C85F47"/>
    <w:rsid w:val="00C864B4"/>
    <w:rsid w:val="00C8684C"/>
    <w:rsid w:val="00C869E5"/>
    <w:rsid w:val="00C904FA"/>
    <w:rsid w:val="00C90795"/>
    <w:rsid w:val="00C91242"/>
    <w:rsid w:val="00C94754"/>
    <w:rsid w:val="00C9573F"/>
    <w:rsid w:val="00C95864"/>
    <w:rsid w:val="00C9650E"/>
    <w:rsid w:val="00CA238C"/>
    <w:rsid w:val="00CA2775"/>
    <w:rsid w:val="00CA3530"/>
    <w:rsid w:val="00CA460B"/>
    <w:rsid w:val="00CA4E71"/>
    <w:rsid w:val="00CA5693"/>
    <w:rsid w:val="00CA5C15"/>
    <w:rsid w:val="00CA6E16"/>
    <w:rsid w:val="00CA7E40"/>
    <w:rsid w:val="00CB07F3"/>
    <w:rsid w:val="00CB2862"/>
    <w:rsid w:val="00CB2A40"/>
    <w:rsid w:val="00CB3678"/>
    <w:rsid w:val="00CB45E8"/>
    <w:rsid w:val="00CB4CB4"/>
    <w:rsid w:val="00CB53E6"/>
    <w:rsid w:val="00CB7CF6"/>
    <w:rsid w:val="00CB7EE0"/>
    <w:rsid w:val="00CC1E24"/>
    <w:rsid w:val="00CC283E"/>
    <w:rsid w:val="00CC5BCD"/>
    <w:rsid w:val="00CD01E9"/>
    <w:rsid w:val="00CD5469"/>
    <w:rsid w:val="00CD569A"/>
    <w:rsid w:val="00CD57D9"/>
    <w:rsid w:val="00CD5D15"/>
    <w:rsid w:val="00CD66C9"/>
    <w:rsid w:val="00CD69D7"/>
    <w:rsid w:val="00CD7F3E"/>
    <w:rsid w:val="00CE04DC"/>
    <w:rsid w:val="00CE2158"/>
    <w:rsid w:val="00CE300F"/>
    <w:rsid w:val="00CE6E78"/>
    <w:rsid w:val="00CE7D99"/>
    <w:rsid w:val="00CF0650"/>
    <w:rsid w:val="00CF0BA8"/>
    <w:rsid w:val="00CF3CC4"/>
    <w:rsid w:val="00CF47D5"/>
    <w:rsid w:val="00CF4C3F"/>
    <w:rsid w:val="00CF5770"/>
    <w:rsid w:val="00CF5FBE"/>
    <w:rsid w:val="00CF5FC2"/>
    <w:rsid w:val="00CF6F0E"/>
    <w:rsid w:val="00CF7BD6"/>
    <w:rsid w:val="00D00E78"/>
    <w:rsid w:val="00D0116E"/>
    <w:rsid w:val="00D01F86"/>
    <w:rsid w:val="00D046FB"/>
    <w:rsid w:val="00D058C1"/>
    <w:rsid w:val="00D05A8F"/>
    <w:rsid w:val="00D06545"/>
    <w:rsid w:val="00D07B17"/>
    <w:rsid w:val="00D13F6D"/>
    <w:rsid w:val="00D1434B"/>
    <w:rsid w:val="00D17960"/>
    <w:rsid w:val="00D20057"/>
    <w:rsid w:val="00D27A25"/>
    <w:rsid w:val="00D300C6"/>
    <w:rsid w:val="00D30496"/>
    <w:rsid w:val="00D3105E"/>
    <w:rsid w:val="00D316B9"/>
    <w:rsid w:val="00D31FFE"/>
    <w:rsid w:val="00D324F3"/>
    <w:rsid w:val="00D32676"/>
    <w:rsid w:val="00D328EE"/>
    <w:rsid w:val="00D32DE5"/>
    <w:rsid w:val="00D337A2"/>
    <w:rsid w:val="00D33842"/>
    <w:rsid w:val="00D33C05"/>
    <w:rsid w:val="00D3429F"/>
    <w:rsid w:val="00D35944"/>
    <w:rsid w:val="00D36646"/>
    <w:rsid w:val="00D3665B"/>
    <w:rsid w:val="00D36B8D"/>
    <w:rsid w:val="00D375F0"/>
    <w:rsid w:val="00D41B15"/>
    <w:rsid w:val="00D41EB1"/>
    <w:rsid w:val="00D427C2"/>
    <w:rsid w:val="00D42D63"/>
    <w:rsid w:val="00D43206"/>
    <w:rsid w:val="00D43490"/>
    <w:rsid w:val="00D43700"/>
    <w:rsid w:val="00D44E62"/>
    <w:rsid w:val="00D47AB7"/>
    <w:rsid w:val="00D50228"/>
    <w:rsid w:val="00D51C25"/>
    <w:rsid w:val="00D526C8"/>
    <w:rsid w:val="00D545AD"/>
    <w:rsid w:val="00D54BE2"/>
    <w:rsid w:val="00D555B7"/>
    <w:rsid w:val="00D56159"/>
    <w:rsid w:val="00D5658E"/>
    <w:rsid w:val="00D56C1A"/>
    <w:rsid w:val="00D5793A"/>
    <w:rsid w:val="00D6015F"/>
    <w:rsid w:val="00D6044F"/>
    <w:rsid w:val="00D60E79"/>
    <w:rsid w:val="00D62FB2"/>
    <w:rsid w:val="00D635B6"/>
    <w:rsid w:val="00D6365F"/>
    <w:rsid w:val="00D63C75"/>
    <w:rsid w:val="00D64E83"/>
    <w:rsid w:val="00D65EC6"/>
    <w:rsid w:val="00D7112E"/>
    <w:rsid w:val="00D800A6"/>
    <w:rsid w:val="00D804F8"/>
    <w:rsid w:val="00D814EF"/>
    <w:rsid w:val="00D8195C"/>
    <w:rsid w:val="00D81BCC"/>
    <w:rsid w:val="00D82277"/>
    <w:rsid w:val="00D83D5B"/>
    <w:rsid w:val="00D863C3"/>
    <w:rsid w:val="00D8682E"/>
    <w:rsid w:val="00D87BFD"/>
    <w:rsid w:val="00D90032"/>
    <w:rsid w:val="00D93211"/>
    <w:rsid w:val="00D934B2"/>
    <w:rsid w:val="00D96055"/>
    <w:rsid w:val="00D96208"/>
    <w:rsid w:val="00D96BF6"/>
    <w:rsid w:val="00D96C76"/>
    <w:rsid w:val="00D97AE7"/>
    <w:rsid w:val="00DA05EB"/>
    <w:rsid w:val="00DA181E"/>
    <w:rsid w:val="00DA2605"/>
    <w:rsid w:val="00DA3577"/>
    <w:rsid w:val="00DA3761"/>
    <w:rsid w:val="00DA3C14"/>
    <w:rsid w:val="00DA5C56"/>
    <w:rsid w:val="00DA7832"/>
    <w:rsid w:val="00DA7F7D"/>
    <w:rsid w:val="00DB0182"/>
    <w:rsid w:val="00DB1CAE"/>
    <w:rsid w:val="00DB360F"/>
    <w:rsid w:val="00DB3CFE"/>
    <w:rsid w:val="00DB6C48"/>
    <w:rsid w:val="00DB7D59"/>
    <w:rsid w:val="00DC2C77"/>
    <w:rsid w:val="00DC3D40"/>
    <w:rsid w:val="00DC4DEA"/>
    <w:rsid w:val="00DC5F8D"/>
    <w:rsid w:val="00DC6457"/>
    <w:rsid w:val="00DC73E3"/>
    <w:rsid w:val="00DD0BDB"/>
    <w:rsid w:val="00DD44B5"/>
    <w:rsid w:val="00DD6FAE"/>
    <w:rsid w:val="00DE074B"/>
    <w:rsid w:val="00DE1398"/>
    <w:rsid w:val="00DE4EFB"/>
    <w:rsid w:val="00DE4FAE"/>
    <w:rsid w:val="00DE5235"/>
    <w:rsid w:val="00DE788F"/>
    <w:rsid w:val="00DE7E4E"/>
    <w:rsid w:val="00DF1E89"/>
    <w:rsid w:val="00DF266D"/>
    <w:rsid w:val="00DF2BD0"/>
    <w:rsid w:val="00DF2E35"/>
    <w:rsid w:val="00DF74A3"/>
    <w:rsid w:val="00E0024D"/>
    <w:rsid w:val="00E00889"/>
    <w:rsid w:val="00E011EA"/>
    <w:rsid w:val="00E02A32"/>
    <w:rsid w:val="00E02C1F"/>
    <w:rsid w:val="00E03789"/>
    <w:rsid w:val="00E04D17"/>
    <w:rsid w:val="00E07398"/>
    <w:rsid w:val="00E1036C"/>
    <w:rsid w:val="00E11A1C"/>
    <w:rsid w:val="00E14D27"/>
    <w:rsid w:val="00E15619"/>
    <w:rsid w:val="00E16570"/>
    <w:rsid w:val="00E168CD"/>
    <w:rsid w:val="00E17335"/>
    <w:rsid w:val="00E20851"/>
    <w:rsid w:val="00E22D14"/>
    <w:rsid w:val="00E236BC"/>
    <w:rsid w:val="00E237A4"/>
    <w:rsid w:val="00E242A3"/>
    <w:rsid w:val="00E25164"/>
    <w:rsid w:val="00E26B73"/>
    <w:rsid w:val="00E3039C"/>
    <w:rsid w:val="00E30818"/>
    <w:rsid w:val="00E31A0F"/>
    <w:rsid w:val="00E31DCF"/>
    <w:rsid w:val="00E331D7"/>
    <w:rsid w:val="00E33309"/>
    <w:rsid w:val="00E33472"/>
    <w:rsid w:val="00E35680"/>
    <w:rsid w:val="00E35F18"/>
    <w:rsid w:val="00E36898"/>
    <w:rsid w:val="00E36A67"/>
    <w:rsid w:val="00E4057A"/>
    <w:rsid w:val="00E4339C"/>
    <w:rsid w:val="00E4384E"/>
    <w:rsid w:val="00E441C0"/>
    <w:rsid w:val="00E44D54"/>
    <w:rsid w:val="00E45570"/>
    <w:rsid w:val="00E46B67"/>
    <w:rsid w:val="00E46DF9"/>
    <w:rsid w:val="00E51A4F"/>
    <w:rsid w:val="00E51D57"/>
    <w:rsid w:val="00E53218"/>
    <w:rsid w:val="00E53F4A"/>
    <w:rsid w:val="00E57614"/>
    <w:rsid w:val="00E5763F"/>
    <w:rsid w:val="00E601FE"/>
    <w:rsid w:val="00E60407"/>
    <w:rsid w:val="00E6102D"/>
    <w:rsid w:val="00E613C0"/>
    <w:rsid w:val="00E64302"/>
    <w:rsid w:val="00E64313"/>
    <w:rsid w:val="00E6561D"/>
    <w:rsid w:val="00E66CF9"/>
    <w:rsid w:val="00E672C7"/>
    <w:rsid w:val="00E67324"/>
    <w:rsid w:val="00E72C7A"/>
    <w:rsid w:val="00E745D9"/>
    <w:rsid w:val="00E74E22"/>
    <w:rsid w:val="00E750DD"/>
    <w:rsid w:val="00E75A64"/>
    <w:rsid w:val="00E804D9"/>
    <w:rsid w:val="00E8361E"/>
    <w:rsid w:val="00E83F4F"/>
    <w:rsid w:val="00E86B02"/>
    <w:rsid w:val="00E86E39"/>
    <w:rsid w:val="00E870B1"/>
    <w:rsid w:val="00E9094C"/>
    <w:rsid w:val="00E94AC2"/>
    <w:rsid w:val="00E94EAD"/>
    <w:rsid w:val="00E96858"/>
    <w:rsid w:val="00EA0B85"/>
    <w:rsid w:val="00EA223E"/>
    <w:rsid w:val="00EA2315"/>
    <w:rsid w:val="00EA24EC"/>
    <w:rsid w:val="00EA2B3A"/>
    <w:rsid w:val="00EA2D7A"/>
    <w:rsid w:val="00EA3FEA"/>
    <w:rsid w:val="00EA4FB3"/>
    <w:rsid w:val="00EA5B6D"/>
    <w:rsid w:val="00EA6237"/>
    <w:rsid w:val="00EA6DCB"/>
    <w:rsid w:val="00EB21AA"/>
    <w:rsid w:val="00EB2623"/>
    <w:rsid w:val="00EB338A"/>
    <w:rsid w:val="00EB5BAF"/>
    <w:rsid w:val="00EB6B11"/>
    <w:rsid w:val="00EB74B3"/>
    <w:rsid w:val="00EC0D19"/>
    <w:rsid w:val="00EC2FFD"/>
    <w:rsid w:val="00EC326B"/>
    <w:rsid w:val="00EC5CD5"/>
    <w:rsid w:val="00EC6C42"/>
    <w:rsid w:val="00EC7070"/>
    <w:rsid w:val="00ED0850"/>
    <w:rsid w:val="00ED22F1"/>
    <w:rsid w:val="00ED2FBD"/>
    <w:rsid w:val="00ED39D1"/>
    <w:rsid w:val="00ED7E19"/>
    <w:rsid w:val="00EE0122"/>
    <w:rsid w:val="00EE157D"/>
    <w:rsid w:val="00EE3407"/>
    <w:rsid w:val="00EE60EF"/>
    <w:rsid w:val="00EE6AB8"/>
    <w:rsid w:val="00EF00F0"/>
    <w:rsid w:val="00EF01DA"/>
    <w:rsid w:val="00EF02C3"/>
    <w:rsid w:val="00EF2C18"/>
    <w:rsid w:val="00EF2DB8"/>
    <w:rsid w:val="00EF4E6D"/>
    <w:rsid w:val="00EF543D"/>
    <w:rsid w:val="00EF564E"/>
    <w:rsid w:val="00EF58C3"/>
    <w:rsid w:val="00EF6790"/>
    <w:rsid w:val="00EF773E"/>
    <w:rsid w:val="00F0012A"/>
    <w:rsid w:val="00F0158D"/>
    <w:rsid w:val="00F01ED6"/>
    <w:rsid w:val="00F0304C"/>
    <w:rsid w:val="00F04378"/>
    <w:rsid w:val="00F06266"/>
    <w:rsid w:val="00F1078C"/>
    <w:rsid w:val="00F10836"/>
    <w:rsid w:val="00F12151"/>
    <w:rsid w:val="00F12E21"/>
    <w:rsid w:val="00F14F46"/>
    <w:rsid w:val="00F15573"/>
    <w:rsid w:val="00F15787"/>
    <w:rsid w:val="00F16B56"/>
    <w:rsid w:val="00F170D3"/>
    <w:rsid w:val="00F21587"/>
    <w:rsid w:val="00F21F5C"/>
    <w:rsid w:val="00F22621"/>
    <w:rsid w:val="00F22EB0"/>
    <w:rsid w:val="00F30348"/>
    <w:rsid w:val="00F31B5D"/>
    <w:rsid w:val="00F32D2D"/>
    <w:rsid w:val="00F3560C"/>
    <w:rsid w:val="00F4042F"/>
    <w:rsid w:val="00F41889"/>
    <w:rsid w:val="00F42DC9"/>
    <w:rsid w:val="00F4553C"/>
    <w:rsid w:val="00F45F55"/>
    <w:rsid w:val="00F461ED"/>
    <w:rsid w:val="00F5035E"/>
    <w:rsid w:val="00F50808"/>
    <w:rsid w:val="00F52DF7"/>
    <w:rsid w:val="00F567AD"/>
    <w:rsid w:val="00F57D53"/>
    <w:rsid w:val="00F608B2"/>
    <w:rsid w:val="00F60D9F"/>
    <w:rsid w:val="00F61A97"/>
    <w:rsid w:val="00F62019"/>
    <w:rsid w:val="00F62286"/>
    <w:rsid w:val="00F642A9"/>
    <w:rsid w:val="00F64B2D"/>
    <w:rsid w:val="00F67E57"/>
    <w:rsid w:val="00F7036F"/>
    <w:rsid w:val="00F7248A"/>
    <w:rsid w:val="00F75F58"/>
    <w:rsid w:val="00F76DEB"/>
    <w:rsid w:val="00F80731"/>
    <w:rsid w:val="00F814F3"/>
    <w:rsid w:val="00F81CD5"/>
    <w:rsid w:val="00F83717"/>
    <w:rsid w:val="00F8416E"/>
    <w:rsid w:val="00F8574B"/>
    <w:rsid w:val="00F87BFD"/>
    <w:rsid w:val="00F938E3"/>
    <w:rsid w:val="00F95336"/>
    <w:rsid w:val="00F95636"/>
    <w:rsid w:val="00F96CD9"/>
    <w:rsid w:val="00FA0655"/>
    <w:rsid w:val="00FA0955"/>
    <w:rsid w:val="00FA4EF0"/>
    <w:rsid w:val="00FA5ABE"/>
    <w:rsid w:val="00FA66EE"/>
    <w:rsid w:val="00FA6EB9"/>
    <w:rsid w:val="00FA7393"/>
    <w:rsid w:val="00FB017F"/>
    <w:rsid w:val="00FB0EB4"/>
    <w:rsid w:val="00FB23D9"/>
    <w:rsid w:val="00FB2FE4"/>
    <w:rsid w:val="00FB3478"/>
    <w:rsid w:val="00FB47B9"/>
    <w:rsid w:val="00FB6C4B"/>
    <w:rsid w:val="00FB741D"/>
    <w:rsid w:val="00FB7574"/>
    <w:rsid w:val="00FB7B46"/>
    <w:rsid w:val="00FC1044"/>
    <w:rsid w:val="00FC17BF"/>
    <w:rsid w:val="00FC42B7"/>
    <w:rsid w:val="00FC44E3"/>
    <w:rsid w:val="00FC7532"/>
    <w:rsid w:val="00FD0EF9"/>
    <w:rsid w:val="00FD2ED5"/>
    <w:rsid w:val="00FD39A0"/>
    <w:rsid w:val="00FD39C3"/>
    <w:rsid w:val="00FD4807"/>
    <w:rsid w:val="00FD5C43"/>
    <w:rsid w:val="00FD7423"/>
    <w:rsid w:val="00FE4652"/>
    <w:rsid w:val="00FE4F5F"/>
    <w:rsid w:val="00FE5800"/>
    <w:rsid w:val="00FE62C1"/>
    <w:rsid w:val="00FF1975"/>
    <w:rsid w:val="00FF3135"/>
    <w:rsid w:val="00FF48FF"/>
    <w:rsid w:val="00FF586C"/>
    <w:rsid w:val="00FF5B46"/>
    <w:rsid w:val="00FF5F68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C49C22-44FE-459A-B9E8-6F8BA589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DD"/>
  </w:style>
  <w:style w:type="paragraph" w:styleId="Footer">
    <w:name w:val="footer"/>
    <w:basedOn w:val="Normal"/>
    <w:link w:val="FooterChar"/>
    <w:uiPriority w:val="99"/>
    <w:unhideWhenUsed/>
    <w:rsid w:val="00E75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DD"/>
  </w:style>
  <w:style w:type="paragraph" w:styleId="ListParagraph">
    <w:name w:val="List Paragraph"/>
    <w:basedOn w:val="Normal"/>
    <w:uiPriority w:val="34"/>
    <w:qFormat/>
    <w:rsid w:val="00B73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Munro</dc:creator>
  <cp:keywords/>
  <dc:description/>
  <cp:lastModifiedBy>Calum Munro</cp:lastModifiedBy>
  <cp:revision>2</cp:revision>
  <dcterms:created xsi:type="dcterms:W3CDTF">2018-10-18T11:31:00Z</dcterms:created>
  <dcterms:modified xsi:type="dcterms:W3CDTF">2018-10-18T11:31:00Z</dcterms:modified>
</cp:coreProperties>
</file>